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21573" w14:textId="77777777" w:rsidR="00CD62DE" w:rsidRDefault="00CD62DE" w:rsidP="00CD62DE">
      <w:pPr>
        <w:pStyle w:val="Fixed"/>
        <w:spacing w:line="240" w:lineRule="auto"/>
        <w:ind w:right="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ROUGHLY EDITED FILE</w:t>
      </w:r>
    </w:p>
    <w:p w14:paraId="416DDBDB" w14:textId="77777777" w:rsidR="00CD62DE" w:rsidRDefault="00CD62DE" w:rsidP="00CD62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983CCC" w14:textId="77777777" w:rsidR="00CD62DE" w:rsidRDefault="00CD62DE" w:rsidP="00CD62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MOBILITY INTERNATIONAL USA – MIUSA</w:t>
      </w:r>
    </w:p>
    <w:p w14:paraId="50AE713B" w14:textId="77777777" w:rsidR="00CA1BE9" w:rsidRDefault="00CA1BE9" w:rsidP="00CD62DE">
      <w:pPr>
        <w:pStyle w:val="Fixed"/>
        <w:spacing w:line="240" w:lineRule="auto"/>
        <w:ind w:right="0" w:firstLine="0"/>
        <w:jc w:val="center"/>
        <w:rPr>
          <w:rFonts w:ascii="Arial" w:hAnsi="Arial" w:cs="Arial"/>
        </w:rPr>
      </w:pPr>
      <w:r w:rsidRPr="00CA1BE9">
        <w:rPr>
          <w:rFonts w:ascii="Arial" w:hAnsi="Arial" w:cs="Arial"/>
        </w:rPr>
        <w:t>“Ready for Takeoff: Disability and International Exchange”</w:t>
      </w:r>
    </w:p>
    <w:p w14:paraId="00621616" w14:textId="42BE9D6F" w:rsidR="00CD62DE" w:rsidRDefault="00103776" w:rsidP="00CD62DE">
      <w:pPr>
        <w:pStyle w:val="Fixed"/>
        <w:spacing w:line="240" w:lineRule="auto"/>
        <w:ind w:right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October 16</w:t>
      </w:r>
      <w:r w:rsidR="00CD62DE">
        <w:rPr>
          <w:rFonts w:ascii="Arial" w:hAnsi="Arial" w:cs="Arial"/>
        </w:rPr>
        <w:t>, 2020</w:t>
      </w:r>
    </w:p>
    <w:p w14:paraId="4DF5F1C7" w14:textId="3EBAD880" w:rsidR="00CD62DE" w:rsidRDefault="00103776" w:rsidP="00CD62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D62D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="00CD62DE">
        <w:rPr>
          <w:rFonts w:ascii="Arial" w:hAnsi="Arial" w:cs="Arial"/>
          <w:sz w:val="24"/>
          <w:szCs w:val="24"/>
        </w:rPr>
        <w:t>0 p.m. EDT</w:t>
      </w:r>
    </w:p>
    <w:p w14:paraId="6F494A70" w14:textId="77777777" w:rsidR="00CD62DE" w:rsidRDefault="00CD62DE" w:rsidP="00CD62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9B9AF88" w14:textId="77777777" w:rsidR="00CD62DE" w:rsidRDefault="00CD62DE" w:rsidP="00CD62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Remote CART Captioning Provided By:</w:t>
      </w:r>
    </w:p>
    <w:p w14:paraId="138FF68F" w14:textId="77777777" w:rsidR="00CD62DE" w:rsidRDefault="00CD62DE" w:rsidP="00CD62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REALTIME CAPTIONING EXPERTS, LLC</w:t>
      </w:r>
    </w:p>
    <w:p w14:paraId="14F292FC" w14:textId="77777777" w:rsidR="00CD62DE" w:rsidRDefault="00CD62DE" w:rsidP="00CD62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3948 Cyrus Crest Circle, NW</w:t>
      </w:r>
    </w:p>
    <w:p w14:paraId="38FD8884" w14:textId="77777777" w:rsidR="00CD62DE" w:rsidRDefault="00CD62DE" w:rsidP="00CD62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Kennesaw, GA 30152</w:t>
      </w:r>
    </w:p>
    <w:p w14:paraId="716B07EB" w14:textId="77777777" w:rsidR="00CD62DE" w:rsidRDefault="00CD62DE" w:rsidP="00CD62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1BA5A7" w14:textId="77777777" w:rsidR="00CD62DE" w:rsidRDefault="00CD62DE" w:rsidP="00CD62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 *  *  *  *</w:t>
      </w:r>
    </w:p>
    <w:p w14:paraId="69AEC511" w14:textId="77777777" w:rsidR="00CD62DE" w:rsidRDefault="00CD62DE" w:rsidP="00CD62DE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This document is in a rough-draft format. Communication Access Realtime Translation (CART) Captioning is provided in order to facilitate communication accessibility, and may not be a verbatim record of the proceedings.</w:t>
      </w:r>
    </w:p>
    <w:p w14:paraId="70CB0F5D" w14:textId="77777777" w:rsidR="00CD62DE" w:rsidRPr="00B10943" w:rsidRDefault="00CD62DE" w:rsidP="00CD62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 *  *  *  *</w:t>
      </w:r>
    </w:p>
    <w:p w14:paraId="39195C18" w14:textId="77777777" w:rsidR="00CD62DE" w:rsidRPr="00B10943" w:rsidRDefault="00CD62DE" w:rsidP="00CD62DE">
      <w:pPr>
        <w:pStyle w:val="Fixed"/>
        <w:spacing w:line="240" w:lineRule="auto"/>
        <w:ind w:right="0"/>
        <w:rPr>
          <w:rFonts w:ascii="Arial" w:hAnsi="Arial" w:cs="Arial"/>
          <w:szCs w:val="26"/>
        </w:rPr>
      </w:pPr>
    </w:p>
    <w:p w14:paraId="61E30526" w14:textId="73EBF6AC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</w:t>
      </w:r>
      <w:r w:rsidR="001D466D">
        <w:rPr>
          <w:rFonts w:ascii="Arial" w:hAnsi="Arial" w:cs="Arial"/>
        </w:rPr>
        <w:t xml:space="preserve">    </w:t>
      </w:r>
      <w:r w:rsidRPr="00CD62DE">
        <w:rPr>
          <w:rFonts w:ascii="Arial" w:hAnsi="Arial" w:cs="Arial"/>
        </w:rPr>
        <w:t>&gt;&gt;</w:t>
      </w:r>
      <w:r w:rsidR="002A5405" w:rsidRPr="00CD62DE">
        <w:rPr>
          <w:rFonts w:ascii="Arial" w:hAnsi="Arial" w:cs="Arial"/>
        </w:rPr>
        <w:t xml:space="preserve"> </w:t>
      </w:r>
      <w:proofErr w:type="spellStart"/>
      <w:r w:rsidR="002A5405" w:rsidRPr="00CD62DE">
        <w:rPr>
          <w:rFonts w:ascii="Arial" w:hAnsi="Arial" w:cs="Arial"/>
        </w:rPr>
        <w:t>JOHNA</w:t>
      </w:r>
      <w:proofErr w:type="spellEnd"/>
      <w:r w:rsidR="002A5405" w:rsidRPr="00CD62DE">
        <w:rPr>
          <w:rFonts w:ascii="Arial" w:hAnsi="Arial" w:cs="Arial"/>
        </w:rPr>
        <w:t xml:space="preserve"> WRIGHT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All right, all right, thank you, everybody, who has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joined so far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We are waiting for more people to join, and then we can get started.</w:t>
      </w:r>
    </w:p>
    <w:p w14:paraId="7B2D94E5" w14:textId="77777777" w:rsidR="009C29C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ab/>
      </w:r>
      <w:r w:rsidR="002A5405" w:rsidRPr="00CD62DE">
        <w:rPr>
          <w:rFonts w:ascii="Arial" w:hAnsi="Arial" w:cs="Arial"/>
        </w:rPr>
        <w:t>All righty, folks, thank you, thank you, we do have just a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couple of minutes before we're going to get started with the webinar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we're just waiting for a few more people to join, and I'll continue to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play some international music for you guys for the next couple of minutes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guess this isn't too international, but I like it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All right, all right, so it is one minute past 8:00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We can go ahead and get started and then for anyone else who joins, we can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just catch them up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first of all, hello, and thank you, guys, for joining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 xml:space="preserve">My name is </w:t>
      </w:r>
      <w:proofErr w:type="spellStart"/>
      <w:r w:rsidR="002A5405" w:rsidRPr="00CD62DE">
        <w:rPr>
          <w:rFonts w:ascii="Arial" w:hAnsi="Arial" w:cs="Arial"/>
        </w:rPr>
        <w:t>Johna</w:t>
      </w:r>
      <w:proofErr w:type="spellEnd"/>
      <w:r w:rsidR="002A5405" w:rsidRPr="00CD62DE">
        <w:rPr>
          <w:rFonts w:ascii="Arial" w:hAnsi="Arial" w:cs="Arial"/>
        </w:rPr>
        <w:t xml:space="preserve"> Wright, and I'll be your host for tonight's webinar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am an extern this summer with Mobility International USA, and that's who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I partnered with to bring to you this webinar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And I'm also a Fulbright Scholar, studying comparative social policy and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welfare in Finland</w:t>
      </w:r>
      <w:r w:rsidRPr="00CD62DE">
        <w:rPr>
          <w:rFonts w:ascii="Arial" w:hAnsi="Arial" w:cs="Arial"/>
        </w:rPr>
        <w:t xml:space="preserve">.  </w:t>
      </w:r>
    </w:p>
    <w:p w14:paraId="4FC9CFF4" w14:textId="1EB61267" w:rsidR="00EE1B8D" w:rsidRPr="00CD62DE" w:rsidRDefault="009C29CE" w:rsidP="00EE1B8D">
      <w:pPr>
        <w:pStyle w:val="ACS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A5405" w:rsidRPr="00CD62DE">
        <w:rPr>
          <w:rFonts w:ascii="Arial" w:hAnsi="Arial" w:cs="Arial"/>
        </w:rPr>
        <w:t>I've always been interested in disability advocacy and recently through my</w:t>
      </w:r>
      <w:r w:rsidR="00EE1B8D"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role in the National Federation of the Blind, I have honed in on that</w:t>
      </w:r>
      <w:r w:rsidR="00EE1B8D"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passion, and between that and my now four study abroad exchange</w:t>
      </w:r>
      <w:r w:rsidR="00EE1B8D"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experiences, I've really realized how life-changing going abroad can be,</w:t>
      </w:r>
      <w:r w:rsidR="00EE1B8D"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and I want to share that with other students to be sure that they have the</w:t>
      </w:r>
      <w:r w:rsidR="00EE1B8D"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same opportunities that I did, and that I'm so grateful for</w:t>
      </w:r>
      <w:r w:rsidR="00EE1B8D"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basically, how tonight is going to work is we're going to have a panel</w:t>
      </w:r>
      <w:r w:rsidR="00EE1B8D"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discussion with some awesome friends of mine who have studied abroad and</w:t>
      </w:r>
      <w:r w:rsidR="00EE1B8D"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who also have disabilities</w:t>
      </w:r>
      <w:r w:rsidR="00EE1B8D"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won't disclose for them</w:t>
      </w:r>
      <w:r w:rsidR="00EE1B8D"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I'll let them disclose if they so choose</w:t>
      </w:r>
      <w:r w:rsidR="00EE1B8D"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But I'll ask of them some questions, and I'll probably answer some of them</w:t>
      </w:r>
      <w:r w:rsidR="00EE1B8D"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as well if we have enough time</w:t>
      </w:r>
      <w:r w:rsidR="00EE1B8D" w:rsidRPr="00CD62DE">
        <w:rPr>
          <w:rFonts w:ascii="Arial" w:hAnsi="Arial" w:cs="Arial"/>
        </w:rPr>
        <w:t xml:space="preserve">. </w:t>
      </w:r>
    </w:p>
    <w:p w14:paraId="6CD00731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ab/>
      </w:r>
      <w:r w:rsidR="002A5405" w:rsidRPr="00CD62DE">
        <w:rPr>
          <w:rFonts w:ascii="Arial" w:hAnsi="Arial" w:cs="Arial"/>
        </w:rPr>
        <w:t>And I want us to be interactive, so we are going to take a couple of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questions from you guys who are watching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And then we're also going to give you guys a chance to ask any questions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to me or to the panelists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And then I will invite you to participate with me or a volunteer so you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can find the program that works best for you, since we won't have enough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time, unfortunately, tonight to look in on that for each student on the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call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But I do want to help you with your specific needs as much as possible</w:t>
      </w:r>
      <w:r w:rsidRPr="00CD62DE">
        <w:rPr>
          <w:rFonts w:ascii="Arial" w:hAnsi="Arial" w:cs="Arial"/>
        </w:rPr>
        <w:t xml:space="preserve">. </w:t>
      </w:r>
    </w:p>
    <w:p w14:paraId="69CA5603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lastRenderedPageBreak/>
        <w:tab/>
      </w:r>
      <w:r w:rsidR="002A5405" w:rsidRPr="00CD62DE">
        <w:rPr>
          <w:rFonts w:ascii="Arial" w:hAnsi="Arial" w:cs="Arial"/>
        </w:rPr>
        <w:t>So without further ado, I'm going to let the panelists introduce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themselves to you, starting with Samantha Flax.</w:t>
      </w:r>
    </w:p>
    <w:p w14:paraId="76A83AA2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SAMANTHA FLAX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Hi, everyone, happy Friday night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don't know about you, but I am very excited it's Friday, even though I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have a lot to do this weekend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But my name is Samantha Flax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am the president of the Minnesota Association of the Blind students for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the MSC, I am currently a graduate student at the University of Minnesota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at the Humphrey school, focusing on a master's on children and women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rights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grew up in New York and while I was there getting an anthropology and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history degree, I spent a summer in Ireland and it was really awesome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studying abroad, something I always wanted to do and something I hope to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be able to do again, maybe, at some point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I'm happy to answer everyone's questions and I'm excited to be here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because I absolutely love talking about my time in Ireland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 xml:space="preserve">And thank you, </w:t>
      </w:r>
      <w:proofErr w:type="spellStart"/>
      <w:r w:rsidR="002A5405" w:rsidRPr="00CD62DE">
        <w:rPr>
          <w:rFonts w:ascii="Arial" w:hAnsi="Arial" w:cs="Arial"/>
        </w:rPr>
        <w:t>Johna</w:t>
      </w:r>
      <w:proofErr w:type="spellEnd"/>
      <w:r w:rsidR="002A5405" w:rsidRPr="00CD62DE">
        <w:rPr>
          <w:rFonts w:ascii="Arial" w:hAnsi="Arial" w:cs="Arial"/>
        </w:rPr>
        <w:t>, for inviting me.</w:t>
      </w:r>
    </w:p>
    <w:p w14:paraId="2F8B3822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JOHNA WRIGHT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Thank you so much, Sam, and I'll turn it over to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 xml:space="preserve">our other lovely panelist, </w:t>
      </w:r>
      <w:proofErr w:type="spellStart"/>
      <w:r w:rsidR="002A5405" w:rsidRPr="00CD62DE">
        <w:rPr>
          <w:rFonts w:ascii="Arial" w:hAnsi="Arial" w:cs="Arial"/>
        </w:rPr>
        <w:t>Swatha</w:t>
      </w:r>
      <w:proofErr w:type="spellEnd"/>
      <w:r w:rsidR="002A5405" w:rsidRPr="00CD62DE">
        <w:rPr>
          <w:rFonts w:ascii="Arial" w:hAnsi="Arial" w:cs="Arial"/>
        </w:rPr>
        <w:t>.</w:t>
      </w:r>
    </w:p>
    <w:p w14:paraId="6E222454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SWATHA NANDHAKUMAR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I graduated in May, I studied abroad once in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Spain and once in Belfast by Ireland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they were programs that were led by an assortment of different -- a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professor and advisor and went to -- so it was like -- (frozen) and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that -- and also, I studied Spanish, so yeah, I loved studying abroad and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I want to -- be a resource for people who are studying abroad as well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 xml:space="preserve">Thanks, </w:t>
      </w:r>
      <w:proofErr w:type="spellStart"/>
      <w:r w:rsidR="002A5405" w:rsidRPr="00CD62DE">
        <w:rPr>
          <w:rFonts w:ascii="Arial" w:hAnsi="Arial" w:cs="Arial"/>
        </w:rPr>
        <w:t>Johna</w:t>
      </w:r>
      <w:proofErr w:type="spellEnd"/>
      <w:r w:rsidR="002A5405" w:rsidRPr="00CD62DE">
        <w:rPr>
          <w:rFonts w:ascii="Arial" w:hAnsi="Arial" w:cs="Arial"/>
        </w:rPr>
        <w:t>, for inviting me.</w:t>
      </w:r>
    </w:p>
    <w:p w14:paraId="2AA70D26" w14:textId="401E398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JOHNA WRIGHT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 xml:space="preserve">Perfect, thank you so much, </w:t>
      </w:r>
      <w:proofErr w:type="spellStart"/>
      <w:r w:rsidR="002A5405" w:rsidRPr="00CD62DE">
        <w:rPr>
          <w:rFonts w:ascii="Arial" w:hAnsi="Arial" w:cs="Arial"/>
        </w:rPr>
        <w:t>Swatha</w:t>
      </w:r>
      <w:proofErr w:type="spellEnd"/>
      <w:r w:rsidR="002A5405" w:rsidRPr="00CD62DE">
        <w:rPr>
          <w:rFonts w:ascii="Arial" w:hAnsi="Arial" w:cs="Arial"/>
        </w:rPr>
        <w:t>, excited to have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you on the call, as well as Sam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Both of these ladies are a wealth of knowledge, and I'm excited they were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able to come and share a little bit about themselves and their study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abroad experience with you guys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Before we get going with the panel, I totally forgot to tell you where I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 xml:space="preserve">studied abroad, I did a study in </w:t>
      </w:r>
      <w:r w:rsidR="009C29CE">
        <w:rPr>
          <w:rFonts w:ascii="Arial" w:hAnsi="Arial" w:cs="Arial"/>
        </w:rPr>
        <w:t>Cape Town</w:t>
      </w:r>
      <w:r w:rsidR="002A5405" w:rsidRPr="00CD62DE">
        <w:rPr>
          <w:rFonts w:ascii="Arial" w:hAnsi="Arial" w:cs="Arial"/>
        </w:rPr>
        <w:t>, South Africa, I worked on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entrepreneurship and business development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Then I went abroad for a summer in Sweden and studied sustainability of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the Baltic Sea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After that, I went to the UK for a semester and studied programs and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psychology and then now, of course, I am going abroad in Finland as soon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as the situation with COVID permits, and I'll study for two years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I'm getting my master 's in comparative social policy and welfare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after that long introduction that you may or may not care about, I'll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go ahead and open up with the first question I'm going to ask the panel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Give me one second to pull that up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I'm unprepared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Imagine that</w:t>
      </w:r>
      <w:r w:rsidRPr="00CD62DE">
        <w:rPr>
          <w:rFonts w:ascii="Arial" w:hAnsi="Arial" w:cs="Arial"/>
        </w:rPr>
        <w:t xml:space="preserve">. </w:t>
      </w:r>
    </w:p>
    <w:p w14:paraId="58208E0E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ab/>
      </w:r>
      <w:r w:rsidR="002A5405" w:rsidRPr="00CD62DE">
        <w:rPr>
          <w:rFonts w:ascii="Arial" w:hAnsi="Arial" w:cs="Arial"/>
        </w:rPr>
        <w:t>Okay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the first question, I think we actually kind of covered, but I'll let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you guys give details if you want to share additional things, but can you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tell us a little bit about your study abroad or international exchange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program</w:t>
      </w:r>
      <w:r w:rsidRPr="00CD62DE">
        <w:rPr>
          <w:rFonts w:ascii="Arial" w:hAnsi="Arial" w:cs="Arial"/>
        </w:rPr>
        <w:t xml:space="preserve">?  </w:t>
      </w:r>
      <w:r w:rsidR="002A5405" w:rsidRPr="00CD62DE">
        <w:rPr>
          <w:rFonts w:ascii="Arial" w:hAnsi="Arial" w:cs="Arial"/>
        </w:rPr>
        <w:t>Either one of you can start off</w:t>
      </w:r>
      <w:r w:rsidRPr="00CD62DE">
        <w:rPr>
          <w:rFonts w:ascii="Arial" w:hAnsi="Arial" w:cs="Arial"/>
        </w:rPr>
        <w:t xml:space="preserve">.  </w:t>
      </w:r>
      <w:proofErr w:type="spellStart"/>
      <w:r w:rsidR="002A5405" w:rsidRPr="00CD62DE">
        <w:rPr>
          <w:rFonts w:ascii="Arial" w:hAnsi="Arial" w:cs="Arial"/>
        </w:rPr>
        <w:t>Swatha</w:t>
      </w:r>
      <w:proofErr w:type="spellEnd"/>
      <w:r w:rsidR="002A5405" w:rsidRPr="00CD62DE">
        <w:rPr>
          <w:rFonts w:ascii="Arial" w:hAnsi="Arial" w:cs="Arial"/>
        </w:rPr>
        <w:t>, you've got it.</w:t>
      </w:r>
    </w:p>
    <w:p w14:paraId="469F2D4D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SWATHA NANDHAKUMAR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Okay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I studied abroad twice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went to Ireland and went to Spain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the first one, the Irish -- the islands of the UK and the Ireland, like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split, and how it affected the citizens of Northern Ireland of their own,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with their -- and so that was ten days in January of this year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But we joke that was the last time any kind of travel was allowed because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of COVID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But yeah, so two years ago, in the summer, I went to a month for Spain to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study, and that was more of a home study, stayed with a family, in the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city itself, and school there, partnership with the University of Chicago,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so yeah, I did that, and traveled a lot to different places, different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 xml:space="preserve">places, like a group, different places like the -- </w:t>
      </w:r>
      <w:proofErr w:type="spellStart"/>
      <w:r w:rsidR="002A5405" w:rsidRPr="00CD62DE">
        <w:rPr>
          <w:rFonts w:ascii="Arial" w:hAnsi="Arial" w:cs="Arial"/>
        </w:rPr>
        <w:t>the</w:t>
      </w:r>
      <w:proofErr w:type="spellEnd"/>
      <w:r w:rsidR="002A5405" w:rsidRPr="00CD62DE">
        <w:rPr>
          <w:rFonts w:ascii="Arial" w:hAnsi="Arial" w:cs="Arial"/>
        </w:rPr>
        <w:t xml:space="preserve"> mosques and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 xml:space="preserve">cathedral, we all went abroad </w:t>
      </w:r>
      <w:r w:rsidR="002A5405" w:rsidRPr="00CD62DE">
        <w:rPr>
          <w:rFonts w:ascii="Arial" w:hAnsi="Arial" w:cs="Arial"/>
        </w:rPr>
        <w:lastRenderedPageBreak/>
        <w:t>to Granada and Seville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It's a great program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learned a lot from -- the history of Spain, which I didn't know too much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about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yeah.</w:t>
      </w:r>
    </w:p>
    <w:p w14:paraId="2E8A58BB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JOHNA WRIGHT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That's awesome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I'm so jealous that you've done a home study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I've never done a home study before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Samantha, is there anything you want to talk about your study abroad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program?</w:t>
      </w:r>
    </w:p>
    <w:p w14:paraId="1B482FC6" w14:textId="77777777" w:rsidR="002A5405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SAMANTHA FLAX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Sure, and my program was through the university as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an undergrad, and what happened was I had always wanted to study abroad,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but I wasn't sure where I necessarily wanted to go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had a few places in mind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And I remember just sitting there one winter evening during freshman year,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and I was like, you know what</w:t>
      </w:r>
      <w:r w:rsidRPr="00CD62DE">
        <w:rPr>
          <w:rFonts w:ascii="Arial" w:hAnsi="Arial" w:cs="Arial"/>
        </w:rPr>
        <w:t xml:space="preserve">?  </w:t>
      </w:r>
      <w:r w:rsidR="002A5405" w:rsidRPr="00CD62DE">
        <w:rPr>
          <w:rFonts w:ascii="Arial" w:hAnsi="Arial" w:cs="Arial"/>
        </w:rPr>
        <w:t>I'm going to apply to do it this summer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I'm afraid if I don't do it now, I'll never do it</w:t>
      </w:r>
      <w:r w:rsidRPr="00CD62DE">
        <w:rPr>
          <w:rFonts w:ascii="Arial" w:hAnsi="Arial" w:cs="Arial"/>
        </w:rPr>
        <w:t xml:space="preserve">.  </w:t>
      </w:r>
    </w:p>
    <w:p w14:paraId="48D75D9E" w14:textId="77777777" w:rsidR="002A5405" w:rsidRDefault="002A5405" w:rsidP="00EE1B8D">
      <w:pPr>
        <w:pStyle w:val="ACS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D62DE">
        <w:rPr>
          <w:rFonts w:ascii="Arial" w:hAnsi="Arial" w:cs="Arial"/>
        </w:rPr>
        <w:t>So I chose Ireland, because sadly, something that I really wish I did,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it's the one gap on my resume that I really don't like, other languages,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so I'd be able to take classes in English</w:t>
      </w:r>
      <w:r w:rsidR="00EE1B8D" w:rsidRPr="00CD62DE">
        <w:rPr>
          <w:rFonts w:ascii="Arial" w:hAnsi="Arial" w:cs="Arial"/>
        </w:rPr>
        <w:t xml:space="preserve">.  </w:t>
      </w:r>
      <w:r w:rsidRPr="00CD62DE">
        <w:rPr>
          <w:rFonts w:ascii="Arial" w:hAnsi="Arial" w:cs="Arial"/>
        </w:rPr>
        <w:t>So I applied, and it was a program where there were other American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students going at the same time so it was like a big group, which meant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that I got to meet not only people in Ireland, but I got to meet students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from all over the United States as well</w:t>
      </w:r>
      <w:r w:rsidR="00EE1B8D" w:rsidRPr="00CD62DE">
        <w:rPr>
          <w:rFonts w:ascii="Arial" w:hAnsi="Arial" w:cs="Arial"/>
        </w:rPr>
        <w:t xml:space="preserve">.  </w:t>
      </w:r>
      <w:r w:rsidRPr="00CD62DE">
        <w:rPr>
          <w:rFonts w:ascii="Arial" w:hAnsi="Arial" w:cs="Arial"/>
        </w:rPr>
        <w:t>And there were a few people actually from my high school who went as well</w:t>
      </w:r>
      <w:r w:rsidR="00EE1B8D" w:rsidRPr="00CD62DE">
        <w:rPr>
          <w:rFonts w:ascii="Arial" w:hAnsi="Arial" w:cs="Arial"/>
        </w:rPr>
        <w:t xml:space="preserve">.  </w:t>
      </w:r>
      <w:r w:rsidRPr="00CD62DE">
        <w:rPr>
          <w:rFonts w:ascii="Arial" w:hAnsi="Arial" w:cs="Arial"/>
        </w:rPr>
        <w:t>So it was kind of cool because I had some new friends for when I came home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too</w:t>
      </w:r>
      <w:r w:rsidR="00EE1B8D" w:rsidRPr="00CD62DE">
        <w:rPr>
          <w:rFonts w:ascii="Arial" w:hAnsi="Arial" w:cs="Arial"/>
        </w:rPr>
        <w:t xml:space="preserve">.  </w:t>
      </w:r>
      <w:r w:rsidRPr="00CD62DE">
        <w:rPr>
          <w:rFonts w:ascii="Arial" w:hAnsi="Arial" w:cs="Arial"/>
        </w:rPr>
        <w:t>I wish my program had had a little more like taking classes within the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actual like -- with native students and everything, but it was -- it was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still really great</w:t>
      </w:r>
      <w:r w:rsidR="00EE1B8D" w:rsidRPr="00CD62DE">
        <w:rPr>
          <w:rFonts w:ascii="Arial" w:hAnsi="Arial" w:cs="Arial"/>
        </w:rPr>
        <w:t xml:space="preserve">.  </w:t>
      </w:r>
      <w:r w:rsidRPr="00CD62DE">
        <w:rPr>
          <w:rFonts w:ascii="Arial" w:hAnsi="Arial" w:cs="Arial"/>
        </w:rPr>
        <w:t>And because of the structure of the program, we got to do a lot of touring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and historical visits and stuff, which is really great</w:t>
      </w:r>
      <w:r w:rsidR="00EE1B8D" w:rsidRPr="00CD62DE">
        <w:rPr>
          <w:rFonts w:ascii="Arial" w:hAnsi="Arial" w:cs="Arial"/>
        </w:rPr>
        <w:t xml:space="preserve">.  </w:t>
      </w:r>
      <w:r w:rsidRPr="00CD62DE">
        <w:rPr>
          <w:rFonts w:ascii="Arial" w:hAnsi="Arial" w:cs="Arial"/>
        </w:rPr>
        <w:t>And I got to do an unofficial home stay</w:t>
      </w:r>
      <w:r w:rsidR="00EE1B8D" w:rsidRPr="00CD62DE">
        <w:rPr>
          <w:rFonts w:ascii="Arial" w:hAnsi="Arial" w:cs="Arial"/>
        </w:rPr>
        <w:t xml:space="preserve">.  </w:t>
      </w:r>
    </w:p>
    <w:p w14:paraId="0197BF04" w14:textId="092F4933" w:rsidR="00EE1B8D" w:rsidRPr="00CD62DE" w:rsidRDefault="002A5405" w:rsidP="00EE1B8D">
      <w:pPr>
        <w:pStyle w:val="ACS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D62DE">
        <w:rPr>
          <w:rFonts w:ascii="Arial" w:hAnsi="Arial" w:cs="Arial"/>
        </w:rPr>
        <w:t>So I went to Ireland with my parents a few years before and my mom and I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are blind, so is my stepdad, and I guess some friend of hers had decided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to introduce her to this family with blind kids in Galway, because all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blind kids have to know each other</w:t>
      </w:r>
      <w:r w:rsidR="00EE1B8D" w:rsidRPr="00CD62DE">
        <w:rPr>
          <w:rFonts w:ascii="Arial" w:hAnsi="Arial" w:cs="Arial"/>
        </w:rPr>
        <w:t xml:space="preserve">.  </w:t>
      </w:r>
      <w:r w:rsidRPr="00CD62DE">
        <w:rPr>
          <w:rFonts w:ascii="Arial" w:hAnsi="Arial" w:cs="Arial"/>
        </w:rPr>
        <w:t>Because of that, I had a friend and I stayed at her house for a little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 xml:space="preserve">while </w:t>
      </w:r>
      <w:proofErr w:type="spellStart"/>
      <w:r w:rsidRPr="00CD62DE">
        <w:rPr>
          <w:rFonts w:ascii="Arial" w:hAnsi="Arial" w:cs="Arial"/>
        </w:rPr>
        <w:t>while</w:t>
      </w:r>
      <w:proofErr w:type="spellEnd"/>
      <w:r w:rsidRPr="00CD62DE">
        <w:rPr>
          <w:rFonts w:ascii="Arial" w:hAnsi="Arial" w:cs="Arial"/>
        </w:rPr>
        <w:t xml:space="preserve"> I was there</w:t>
      </w:r>
      <w:r w:rsidR="00EE1B8D" w:rsidRPr="00CD62DE">
        <w:rPr>
          <w:rFonts w:ascii="Arial" w:hAnsi="Arial" w:cs="Arial"/>
        </w:rPr>
        <w:t xml:space="preserve">.  </w:t>
      </w:r>
      <w:r w:rsidRPr="00CD62DE">
        <w:rPr>
          <w:rFonts w:ascii="Arial" w:hAnsi="Arial" w:cs="Arial"/>
        </w:rPr>
        <w:t>So even though it wasn't a part of the program, I managed to get my own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home stay and it was cool to go to the program but venture off on my own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and explore different areas without the rest of the program.</w:t>
      </w:r>
    </w:p>
    <w:p w14:paraId="2AD93C83" w14:textId="3587A404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JOHNA WRIGHT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Awesome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That sounds like a really great program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do like that you were able to do things with a bunch of other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internationals and branch out and just kind of explore the area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As far as the programs, South Africa, we were all from the same school,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and we stayed in a hostel together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There were two Swedish people in our cohort, and the regular university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wasn't really in session, so we were kind of the only ones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For the UK, I just studied within the regular university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There were other Americans, but most of the students I hung out with were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British students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And then in Finland, they were literally from all over the place --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multiple continents, but we all are getting ready to convene together in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Finland and Austria as well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But yeah, I won't take up any more time since I kind of told about my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programs already and what the purpose was</w:t>
      </w:r>
      <w:r w:rsidRPr="00CD62DE">
        <w:rPr>
          <w:rFonts w:ascii="Arial" w:hAnsi="Arial" w:cs="Arial"/>
        </w:rPr>
        <w:t xml:space="preserve">. </w:t>
      </w:r>
    </w:p>
    <w:p w14:paraId="7516AB96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ab/>
      </w:r>
      <w:r w:rsidR="002A5405" w:rsidRPr="00CD62DE">
        <w:rPr>
          <w:rFonts w:ascii="Arial" w:hAnsi="Arial" w:cs="Arial"/>
        </w:rPr>
        <w:t>So the next question that I'm going to ask you guys is what types of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obstacles do you face as a result of your disability in the process of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either selecting a program, applying for it, or actually completing the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exchange or study abroad</w:t>
      </w:r>
      <w:r w:rsidRPr="00CD62DE">
        <w:rPr>
          <w:rFonts w:ascii="Arial" w:hAnsi="Arial" w:cs="Arial"/>
        </w:rPr>
        <w:t xml:space="preserve">?  </w:t>
      </w:r>
      <w:r w:rsidR="002A5405" w:rsidRPr="00CD62DE">
        <w:rPr>
          <w:rFonts w:ascii="Arial" w:hAnsi="Arial" w:cs="Arial"/>
        </w:rPr>
        <w:t>So whoever wants to go first can.</w:t>
      </w:r>
    </w:p>
    <w:p w14:paraId="46D928B8" w14:textId="01C1973A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SAMANTHA FLAX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I can go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have a couple of different things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First, when I was choosing a program, I didn't want to limit myself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because of my disability, but I also wanted to think about where I would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 xml:space="preserve">have a good experience and where I would </w:t>
      </w:r>
      <w:r w:rsidR="002A5405" w:rsidRPr="00CD62DE">
        <w:rPr>
          <w:rFonts w:ascii="Arial" w:hAnsi="Arial" w:cs="Arial"/>
        </w:rPr>
        <w:lastRenderedPageBreak/>
        <w:t>be able to advocate for myself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well and get materials I needed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Part of my was hesitant to go to a country where I'd be learning a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language, I think, because I was afraid of getting materials and -- I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mean, if I were to do it now, I don't think I would limit myself in that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way, but I was a freshman and I was nervous, so I think I wanted to ease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myself into it, sort of</w:t>
      </w:r>
      <w:r w:rsidRPr="00CD62DE">
        <w:rPr>
          <w:rFonts w:ascii="Arial" w:hAnsi="Arial" w:cs="Arial"/>
        </w:rPr>
        <w:t xml:space="preserve">. </w:t>
      </w:r>
    </w:p>
    <w:p w14:paraId="0ADFB40D" w14:textId="77777777" w:rsidR="002A5405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ab/>
      </w:r>
      <w:r w:rsidR="002A5405" w:rsidRPr="00CD62DE">
        <w:rPr>
          <w:rFonts w:ascii="Arial" w:hAnsi="Arial" w:cs="Arial"/>
        </w:rPr>
        <w:t>I actually really wanted to go to South Africa because I had already been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to Ireland and I always wanted to go to South Africa but my mom was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nervous about me going there because of cultural superstitions, so I went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to Ireland because it was somewhere where I had been before and I knew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something about the culture and the accommodations and stuff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But in terms of when I was there, and this is something that I've sort of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been realizing my first year living at college, but it didn't hit home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until I got to Ireland</w:t>
      </w:r>
      <w:r w:rsidRPr="00CD62DE">
        <w:rPr>
          <w:rFonts w:ascii="Arial" w:hAnsi="Arial" w:cs="Arial"/>
        </w:rPr>
        <w:t xml:space="preserve">.  </w:t>
      </w:r>
    </w:p>
    <w:p w14:paraId="140EBCFD" w14:textId="430B01CE" w:rsidR="00EE1B8D" w:rsidRPr="00CD62DE" w:rsidRDefault="002A5405" w:rsidP="00EE1B8D">
      <w:pPr>
        <w:pStyle w:val="ACS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D62DE">
        <w:rPr>
          <w:rFonts w:ascii="Arial" w:hAnsi="Arial" w:cs="Arial"/>
        </w:rPr>
        <w:t>While I had a really, really great experience and I'm really glad I went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when I did and everything, I realized when I was there, my skills were not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at the level they should have been</w:t>
      </w:r>
      <w:r w:rsidR="00EE1B8D" w:rsidRPr="00CD62DE">
        <w:rPr>
          <w:rFonts w:ascii="Arial" w:hAnsi="Arial" w:cs="Arial"/>
        </w:rPr>
        <w:t xml:space="preserve">.  </w:t>
      </w:r>
      <w:r w:rsidRPr="00CD62DE">
        <w:rPr>
          <w:rFonts w:ascii="Arial" w:hAnsi="Arial" w:cs="Arial"/>
        </w:rPr>
        <w:t>I never really went anywhere myself, and I, you know, I got -- I had a lot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of trouble learning the campus</w:t>
      </w:r>
      <w:r w:rsidR="00EE1B8D" w:rsidRPr="00CD62DE">
        <w:rPr>
          <w:rFonts w:ascii="Arial" w:hAnsi="Arial" w:cs="Arial"/>
        </w:rPr>
        <w:t xml:space="preserve">.  </w:t>
      </w:r>
      <w:r w:rsidRPr="00CD62DE">
        <w:rPr>
          <w:rFonts w:ascii="Arial" w:hAnsi="Arial" w:cs="Arial"/>
        </w:rPr>
        <w:t>It was a lot of wide open spaces and things like that, and I was always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the kind of person who I really didn't like accepting help</w:t>
      </w:r>
      <w:r w:rsidR="00EE1B8D" w:rsidRPr="00CD62DE">
        <w:rPr>
          <w:rFonts w:ascii="Arial" w:hAnsi="Arial" w:cs="Arial"/>
        </w:rPr>
        <w:t xml:space="preserve">.  </w:t>
      </w:r>
      <w:r w:rsidRPr="00CD62DE">
        <w:rPr>
          <w:rFonts w:ascii="Arial" w:hAnsi="Arial" w:cs="Arial"/>
        </w:rPr>
        <w:t>I liked to prove that I was independent and stuff</w:t>
      </w:r>
      <w:r w:rsidR="00EE1B8D" w:rsidRPr="00CD62DE">
        <w:rPr>
          <w:rFonts w:ascii="Arial" w:hAnsi="Arial" w:cs="Arial"/>
        </w:rPr>
        <w:t xml:space="preserve">.  </w:t>
      </w:r>
      <w:r w:rsidRPr="00CD62DE">
        <w:rPr>
          <w:rFonts w:ascii="Arial" w:hAnsi="Arial" w:cs="Arial"/>
        </w:rPr>
        <w:t>While I was there, because -- while I had relatively comprehensive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language training, there was more I needed to learn</w:t>
      </w:r>
      <w:r w:rsidR="00EE1B8D" w:rsidRPr="00CD62DE">
        <w:rPr>
          <w:rFonts w:ascii="Arial" w:hAnsi="Arial" w:cs="Arial"/>
        </w:rPr>
        <w:t xml:space="preserve">.  </w:t>
      </w:r>
      <w:r w:rsidRPr="00CD62DE">
        <w:rPr>
          <w:rFonts w:ascii="Arial" w:hAnsi="Arial" w:cs="Arial"/>
        </w:rPr>
        <w:t>So while I was in Ireland, I struggled a lot with being independent and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doing a lot of things myself and going to places myself</w:t>
      </w:r>
      <w:r w:rsidR="00EE1B8D" w:rsidRPr="00CD62DE">
        <w:rPr>
          <w:rFonts w:ascii="Arial" w:hAnsi="Arial" w:cs="Arial"/>
        </w:rPr>
        <w:t xml:space="preserve">.  </w:t>
      </w:r>
      <w:r w:rsidRPr="00CD62DE">
        <w:rPr>
          <w:rFonts w:ascii="Arial" w:hAnsi="Arial" w:cs="Arial"/>
        </w:rPr>
        <w:t>So honestly, it was the obstacles I faced there were a large reason to why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I went to blindness skills training after I graduated college.</w:t>
      </w:r>
    </w:p>
    <w:p w14:paraId="26F3B22D" w14:textId="1474E03F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SWATHA NANDHAKUMAR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So for me, because the program -- the part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of -- funded by the university, like applying with departments talking to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the -- when I did meet -- it was more like getting there and trying to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figure out what the environment's like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When I asked questions, I kind of -- it was my first time going abroad, by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myself, going abroad also, so for me also, I didn't know what to expect,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in the airport, never have gone to Europe, never had gone to -- I thought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I was -- through India, with my family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just like -- I was kind of naive, I guess, a little bit, but I wanted a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country that would -- that would be like something more like developed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I have -- I'm blind, but I also have disability that's physical, and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also, mitochondria disease, and -- because of that, I realized, like, I --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the inclusion I got was good, but because I went in a group and I went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like in the program where at home stay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 xml:space="preserve">I liked the experience -- I -- </w:t>
      </w:r>
      <w:proofErr w:type="spellStart"/>
      <w:r w:rsidR="002A5405" w:rsidRPr="00CD62DE">
        <w:rPr>
          <w:rFonts w:ascii="Arial" w:hAnsi="Arial" w:cs="Arial"/>
        </w:rPr>
        <w:t>I</w:t>
      </w:r>
      <w:proofErr w:type="spellEnd"/>
      <w:r w:rsidR="002A5405" w:rsidRPr="00CD62DE">
        <w:rPr>
          <w:rFonts w:ascii="Arial" w:hAnsi="Arial" w:cs="Arial"/>
        </w:rPr>
        <w:t xml:space="preserve"> don't like to be alone much because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everyone around me was trying to -- I couldn't really -- because of the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environment I was, feel comfortable, so I couldn't walk on my own because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it was too uneven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couldn't -- it was hard for me to get around there, so like I couldn't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really be myself because I couldn't get around by myself, so I realized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that because -- I need to like do more research and do more planning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beforehand</w:t>
      </w:r>
      <w:r w:rsidRPr="00CD62DE">
        <w:rPr>
          <w:rFonts w:ascii="Arial" w:hAnsi="Arial" w:cs="Arial"/>
        </w:rPr>
        <w:t xml:space="preserve">. </w:t>
      </w:r>
    </w:p>
    <w:p w14:paraId="383C6BF2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ab/>
      </w:r>
      <w:r w:rsidR="002A5405" w:rsidRPr="00CD62DE">
        <w:rPr>
          <w:rFonts w:ascii="Arial" w:hAnsi="Arial" w:cs="Arial"/>
        </w:rPr>
        <w:t>But like I still was able to like kind of manage and show how like I can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be more independent, health, and if there's questions, so like more so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like me, just like -- I need to like be prepared and ask for help more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often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In Ireland, in the City of la Barrett, Spain, I expected Europe, the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country to be like better than that, but being in South Africa, I could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get around easier, a lot more even, like -- I didn't know what to expect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and I knew like -- what I encountered, but I -- it wasn't as hard as Spain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was for me, but -- yeah.</w:t>
      </w:r>
    </w:p>
    <w:p w14:paraId="38586FF6" w14:textId="0105E9CD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JOHNA WRIGHT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Awesome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Thank you, both, for sharing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think this is a really cool question, because it really shows the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 xml:space="preserve">individuality between us three, take Sam's </w:t>
      </w:r>
      <w:r w:rsidR="002A5405" w:rsidRPr="00CD62DE">
        <w:rPr>
          <w:rFonts w:ascii="Arial" w:hAnsi="Arial" w:cs="Arial"/>
        </w:rPr>
        <w:lastRenderedPageBreak/>
        <w:t>experience, for instance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Mine was the totally opposite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Most of my obstacles came before, South Africa was my first abroad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experience aside from a cruise, which doesn't count</w:t>
      </w:r>
      <w:r w:rsidRPr="00CD62DE">
        <w:rPr>
          <w:rFonts w:ascii="Arial" w:hAnsi="Arial" w:cs="Arial"/>
        </w:rPr>
        <w:t xml:space="preserve">. </w:t>
      </w:r>
    </w:p>
    <w:p w14:paraId="35D38D77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ab/>
      </w:r>
      <w:r w:rsidR="002A5405" w:rsidRPr="00CD62DE">
        <w:rPr>
          <w:rFonts w:ascii="Arial" w:hAnsi="Arial" w:cs="Arial"/>
        </w:rPr>
        <w:t>So the professors were really, really nervous about bringing me along on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the trip because we weren't always in a metropolis or in a developed city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Cape Town is developed, but the towns around it or not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It's a different feel and different story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But as I went with the honor's program, I knew that I had earned that trip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just like everyone else in my cohort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I decided it was going to be time for me to buckle down and really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advocate for myself</w:t>
      </w:r>
      <w:r w:rsidRPr="00CD62DE">
        <w:rPr>
          <w:rFonts w:ascii="Arial" w:hAnsi="Arial" w:cs="Arial"/>
        </w:rPr>
        <w:t xml:space="preserve">. </w:t>
      </w:r>
    </w:p>
    <w:p w14:paraId="357BCBE1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ab/>
      </w:r>
      <w:r w:rsidR="002A5405" w:rsidRPr="00CD62DE">
        <w:rPr>
          <w:rFonts w:ascii="Arial" w:hAnsi="Arial" w:cs="Arial"/>
        </w:rPr>
        <w:t>It took a lot of convincing, but I was able to go on the trip and I had a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really, really great time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My blindness did not get in the way at all of me participating fully with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everything that we had to do and completing everything that I needed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Also, I do have a chronic illness, and that also did not hinder me too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much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Of course, sometimes I got super tired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Like I remember the first day I was super sick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But after that, smooth sailing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And all good to go</w:t>
      </w:r>
      <w:r w:rsidRPr="00CD62DE">
        <w:rPr>
          <w:rFonts w:ascii="Arial" w:hAnsi="Arial" w:cs="Arial"/>
        </w:rPr>
        <w:t xml:space="preserve">. </w:t>
      </w:r>
    </w:p>
    <w:p w14:paraId="00767A66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ab/>
      </w:r>
      <w:r w:rsidR="002A5405" w:rsidRPr="00CD62DE">
        <w:rPr>
          <w:rFonts w:ascii="Arial" w:hAnsi="Arial" w:cs="Arial"/>
        </w:rPr>
        <w:t>Sweden, had absolutely no problems anywhere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UK, no problems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Finland, the only issue when I was applying to Fulbright, I think, as a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person with a disability, I am charged with having to doubly prove my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worth for the scholarship and prove that I deserve to go abroad, because a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lot of people do have misconceptions about people with disabilities and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about what they can do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I worked extra hard to kind of use my background and my broad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experiences as well as what I aspire to do to really kind of show the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clinician that I was going to be able to be successful and be a positive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representation of the Fulbright program</w:t>
      </w:r>
      <w:r w:rsidRPr="00CD62DE">
        <w:rPr>
          <w:rFonts w:ascii="Arial" w:hAnsi="Arial" w:cs="Arial"/>
        </w:rPr>
        <w:t xml:space="preserve">. </w:t>
      </w:r>
    </w:p>
    <w:p w14:paraId="2CF9DEB5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ab/>
      </w:r>
      <w:r w:rsidR="002A5405" w:rsidRPr="00CD62DE">
        <w:rPr>
          <w:rFonts w:ascii="Arial" w:hAnsi="Arial" w:cs="Arial"/>
        </w:rPr>
        <w:t>So I want to move to the next question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And if any of you have questions, definitely hang on to them so that we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can answer them at the end or if you want to pop them in the chat, I can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look at those toward the end</w:t>
      </w:r>
      <w:r w:rsidRPr="00CD62DE">
        <w:rPr>
          <w:rFonts w:ascii="Arial" w:hAnsi="Arial" w:cs="Arial"/>
        </w:rPr>
        <w:t xml:space="preserve">. </w:t>
      </w:r>
    </w:p>
    <w:p w14:paraId="6C8AD712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ab/>
      </w:r>
      <w:r w:rsidR="002A5405" w:rsidRPr="00CD62DE">
        <w:rPr>
          <w:rFonts w:ascii="Arial" w:hAnsi="Arial" w:cs="Arial"/>
        </w:rPr>
        <w:t>Okay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Here's a fun question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What is your most memorable moment abroad</w:t>
      </w:r>
      <w:r w:rsidRPr="00CD62DE">
        <w:rPr>
          <w:rFonts w:ascii="Arial" w:hAnsi="Arial" w:cs="Arial"/>
        </w:rPr>
        <w:t xml:space="preserve">?  </w:t>
      </w:r>
      <w:r w:rsidR="002A5405" w:rsidRPr="00CD62DE">
        <w:rPr>
          <w:rFonts w:ascii="Arial" w:hAnsi="Arial" w:cs="Arial"/>
        </w:rPr>
        <w:t>This can be anything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It doesn't have to be necessarily related to your studies or your program,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but literally, anything.</w:t>
      </w:r>
    </w:p>
    <w:p w14:paraId="5CB7D99F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SWATHA NANDHAKUMAR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So for Belfast, we took a trip one day down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to the bridge, the Sweden bridge, and (frozen) I -- and so it was really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nice -- Ireland is like they were -- it was like kind of very -- it's a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concrete jungle down there, so to just get out in the fresh air, go across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the bridge, it's a bridge -- it's very skinny and very like -- the lens,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by the ocean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doing that was a really exhilarating and also -- kind of like "I did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it!"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I felt great doing it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can do -- I got this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got this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The bridge was rough, under me, so like now I can do everything.</w:t>
      </w:r>
    </w:p>
    <w:p w14:paraId="0F7973A4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JOHNA WRIGHT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I'm so jealous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don't want to interrupt you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Go ahead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Good to go.</w:t>
      </w:r>
    </w:p>
    <w:p w14:paraId="240D580C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SAMANTHA FLAX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Okay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It's really hard for me to just think of one, but I think one of my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favorite memories was going to the islands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had been there once before, but there's something so beautiful and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there's an amazing fairy ride across Galway Bay to these islands and there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are islands that people have been living on for hundreds of years and very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interesting history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It's something I've always wanted to do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I'd wanted to go swimming in a lake or ocean in another country, and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because Ireland is pretty far north, it was freezing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don't think I've ever been in such cold water in my life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can't say it's the coldest, because I live in Minnesota now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That was nothing compared to Minnesota cold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 xml:space="preserve">But it was just a very -- I think a lot of times </w:t>
      </w:r>
      <w:r w:rsidR="002A5405" w:rsidRPr="00CD62DE">
        <w:rPr>
          <w:rFonts w:ascii="Arial" w:hAnsi="Arial" w:cs="Arial"/>
        </w:rPr>
        <w:lastRenderedPageBreak/>
        <w:t>people go on these trips,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you know, people think we're missing out if you're a blind person because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you're missing the beauty, a lot of the things that you're going to or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these beautiful visual places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But I think this is so great because it's more like I can fully experience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and appreciate the nature of the whole trip and also, getting to do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certain things, like go on this tandem cycling trip where we rode 20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miles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don't think I'd ever gone that far exercising in my life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that was really great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The things I could participate in were really valuable, and the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opportunities when I got to show my opportunity -- windmills and may or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may not have had a good life choice, but --</w:t>
      </w:r>
    </w:p>
    <w:p w14:paraId="40F9D9B7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JOHNA WRIGHT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That is amazing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That is such a good story to tell to your grandkids or whatever, in 50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years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Guess what I did?</w:t>
      </w:r>
    </w:p>
    <w:p w14:paraId="3909BC47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SAMANTHA FLAX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I'll tell them not to do it, because it was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really, really dumb.</w:t>
      </w:r>
    </w:p>
    <w:p w14:paraId="2BFD4FD4" w14:textId="4588B301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JOHNA WRIGHT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Also, the tandem biking, and for you to be able to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go 20 miles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rode around once in DC and thought I was going to die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But nevertheless, I guess I'll just -- to make it quick, so -- distant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memories or -- because I haven't been to Finland yet, I'll just pick one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No, two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can't just pick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think climbing Table Mountain in South Africa was really cool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don't know, for those of you who know me, you know that I'm one of the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most unfit people that there is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But I felt just super proud of myself and accomplished and just like a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warrior power woman when I got to the very top and was able to take all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the selfies and the pictures to keep for later and for Facebook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That was really cool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Something I'll never forget, hopefully</w:t>
      </w:r>
      <w:r w:rsidRPr="00CD62DE">
        <w:rPr>
          <w:rFonts w:ascii="Arial" w:hAnsi="Arial" w:cs="Arial"/>
        </w:rPr>
        <w:t xml:space="preserve">. </w:t>
      </w:r>
    </w:p>
    <w:p w14:paraId="75C5B2E5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ab/>
      </w:r>
      <w:r w:rsidR="002A5405" w:rsidRPr="00CD62DE">
        <w:rPr>
          <w:rFonts w:ascii="Arial" w:hAnsi="Arial" w:cs="Arial"/>
        </w:rPr>
        <w:t>And I think -- my favorite memory from Sweden, aside from being able to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jump into the Baltic Sea, which sounds really cool, I liked just being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able to hang out with my friends and go out and explore the city that we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lived in, and ask everyone if we could pet their dogs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That was the only first and complete dog I learned in Swedish, and now --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sentence I learned in Swedish, and no, I can't remember it now, but I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remembered it then, and that's what's important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 xml:space="preserve">Petted so many </w:t>
      </w:r>
      <w:proofErr w:type="spellStart"/>
      <w:r w:rsidR="002A5405" w:rsidRPr="00CD62DE">
        <w:rPr>
          <w:rFonts w:ascii="Arial" w:hAnsi="Arial" w:cs="Arial"/>
        </w:rPr>
        <w:t>doggos</w:t>
      </w:r>
      <w:proofErr w:type="spellEnd"/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that was wonderful</w:t>
      </w:r>
      <w:r w:rsidRPr="00CD62DE">
        <w:rPr>
          <w:rFonts w:ascii="Arial" w:hAnsi="Arial" w:cs="Arial"/>
        </w:rPr>
        <w:t xml:space="preserve">. </w:t>
      </w:r>
    </w:p>
    <w:p w14:paraId="7265055F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ab/>
      </w:r>
      <w:r w:rsidR="002A5405" w:rsidRPr="00CD62DE">
        <w:rPr>
          <w:rFonts w:ascii="Arial" w:hAnsi="Arial" w:cs="Arial"/>
        </w:rPr>
        <w:t>I have one more question we're going to end on, and then we'll be able to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take questions from the audience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super excited for that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But the last question is, what one piece of advice would you give a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student who is considering going abroad</w:t>
      </w:r>
      <w:r w:rsidRPr="00CD62DE">
        <w:rPr>
          <w:rFonts w:ascii="Arial" w:hAnsi="Arial" w:cs="Arial"/>
        </w:rPr>
        <w:t xml:space="preserve">?  </w:t>
      </w:r>
      <w:r w:rsidR="002A5405" w:rsidRPr="00CD62DE">
        <w:rPr>
          <w:rFonts w:ascii="Arial" w:hAnsi="Arial" w:cs="Arial"/>
        </w:rPr>
        <w:t>And I think I'll take this one first, just because it may require a little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bit of thought, and I was to jumble up the order, because I'm chaotic like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that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I think the one thing that I would tell a student with a disability or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really, any student, is not to let others' expectations of what you can do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affect what you decide to do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Just get out there and do it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And prove them wrong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And do what makes you feel good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Do what makes you happy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Do what makes you proud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Do what you thought you could never do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You know, it's great when you push those limits, I mean, within reason, of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course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I'm not telling anybody to jump off of a bridge or anything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But when you push your limits and then you come out on the other side and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you realize, hey, I did that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That's the best feeling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And I really want as many of you guys as possible to have that same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feeling</w:t>
      </w:r>
      <w:r w:rsidRPr="00CD62DE">
        <w:rPr>
          <w:rFonts w:ascii="Arial" w:hAnsi="Arial" w:cs="Arial"/>
        </w:rPr>
        <w:t xml:space="preserve">. </w:t>
      </w:r>
    </w:p>
    <w:p w14:paraId="6DE48C16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ab/>
      </w:r>
      <w:r w:rsidR="002A5405" w:rsidRPr="00CD62DE">
        <w:rPr>
          <w:rFonts w:ascii="Arial" w:hAnsi="Arial" w:cs="Arial"/>
        </w:rPr>
        <w:t>Just don't let the naysayers discourage you because there are always going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to be naysayers in the world, but I think it's our job to not only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educate, but to prove them wrong and just show them that people with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disabilities exist, we're here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We want equality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We want to do the same things as those of you who are able-bodied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And, we can, of course, with appropriate accommodations we can accomplish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anything that our able-bodied counterparts can accomplish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This is getting way too cringy and sentimental, so I'm going to pass it to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someone else now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 xml:space="preserve">Sam or </w:t>
      </w:r>
      <w:proofErr w:type="spellStart"/>
      <w:r w:rsidR="002A5405" w:rsidRPr="00CD62DE">
        <w:rPr>
          <w:rFonts w:ascii="Arial" w:hAnsi="Arial" w:cs="Arial"/>
        </w:rPr>
        <w:t>Swatha</w:t>
      </w:r>
      <w:proofErr w:type="spellEnd"/>
      <w:r w:rsidR="002A5405" w:rsidRPr="00CD62DE">
        <w:rPr>
          <w:rFonts w:ascii="Arial" w:hAnsi="Arial" w:cs="Arial"/>
        </w:rPr>
        <w:t>.</w:t>
      </w:r>
    </w:p>
    <w:p w14:paraId="76906A0D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lastRenderedPageBreak/>
        <w:t xml:space="preserve">   &gt;&gt;</w:t>
      </w:r>
      <w:r w:rsidR="002A5405" w:rsidRPr="00CD62DE">
        <w:rPr>
          <w:rFonts w:ascii="Arial" w:hAnsi="Arial" w:cs="Arial"/>
        </w:rPr>
        <w:t xml:space="preserve"> SAMANTHA FLAX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 xml:space="preserve">Mine is very much related to yours, </w:t>
      </w:r>
      <w:proofErr w:type="spellStart"/>
      <w:r w:rsidR="002A5405" w:rsidRPr="00CD62DE">
        <w:rPr>
          <w:rFonts w:ascii="Arial" w:hAnsi="Arial" w:cs="Arial"/>
        </w:rPr>
        <w:t>Johna</w:t>
      </w:r>
      <w:proofErr w:type="spellEnd"/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Knowing me, I'll say more than one thing, because I can't help myself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But to not only not let others' expectations limit you, but not to let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your own fear or your own worries or your own expectations prevent you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from doing anything either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think sometimes the harshest critic we have or the largest naysayer in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our own lives can be ourselves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I think when I say, even if you're not sure, if you're not sure that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you'll get the accommodations, if you're not sure that you have a certain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skill, if you're not sure that you're ready, apply and do it anyway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Because it will, as long as you're proactive -- and that's the other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thing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Be proactive about accommodations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Be proactive about what you'll need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But if you do that, even if you're worried, even if it doesn't go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perfectly or you wish you had done something differently or something like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that, you'll be so proud of yourself and so glad that you did it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won't -- not even just letting others' expectations limit you, but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don't limit yourself, I think is what I'd say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Don't let others' expectations factor into what you think about yourself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and what you can do, because you're going to be your own harshest critic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go out there and do it anyway, and just -- don't be afraid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Just step out of your own comfort zone.</w:t>
      </w:r>
    </w:p>
    <w:p w14:paraId="1D80EB0C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JOHNA WRIGHT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Definitely, 100%, just agree with every word you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said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It is so true that we are our harshest critic, our own worth enemy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sometimes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With me, just forget it, I don't even want to go abroad, and honestly, I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can tell you right now, that would have been the worst decision that I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could have possibly made so far in my life, other than getting arrested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for something crazy, but barring these exceptional circumstances, that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would have been the worst decision that I would have made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Going abroad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has changed so much and has really paved the way for me to understand more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about the world, more about myself, and more about my goals and my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aspirations and my passions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yeah, definitely, reach out for help, you know, if you're nervous or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you're unsure, there's a huge community of people who are there to help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you, to listen to you, to encourage you, and to just see you through to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your accomplishments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 xml:space="preserve">I don't want to take time away from </w:t>
      </w:r>
      <w:proofErr w:type="spellStart"/>
      <w:r w:rsidR="002A5405" w:rsidRPr="00CD62DE">
        <w:rPr>
          <w:rFonts w:ascii="Arial" w:hAnsi="Arial" w:cs="Arial"/>
        </w:rPr>
        <w:t>Swatha</w:t>
      </w:r>
      <w:proofErr w:type="spellEnd"/>
      <w:r w:rsidR="002A5405" w:rsidRPr="00CD62DE">
        <w:rPr>
          <w:rFonts w:ascii="Arial" w:hAnsi="Arial" w:cs="Arial"/>
        </w:rPr>
        <w:t>, so I'll go ahead and pass it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over to her and listen to her words of wisdom.</w:t>
      </w:r>
    </w:p>
    <w:p w14:paraId="52E20C9E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SWATHA NANDHAKUMAR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I guess in that same vein, don't think it's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too much -- or -- even if it accomplishes nothing normal in your home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country, there's always a way around it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Don't let people tell you it can't be done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wouldn't have found the bridge, I wouldn't have -- at all, just like --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definitely prepare yourself and definitely just look at what the program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 xml:space="preserve">has and what you can do, but don't -- </w:t>
      </w:r>
      <w:proofErr w:type="spellStart"/>
      <w:r w:rsidR="002A5405" w:rsidRPr="00CD62DE">
        <w:rPr>
          <w:rFonts w:ascii="Arial" w:hAnsi="Arial" w:cs="Arial"/>
        </w:rPr>
        <w:t>don't</w:t>
      </w:r>
      <w:proofErr w:type="spellEnd"/>
      <w:r w:rsidR="002A5405" w:rsidRPr="00CD62DE">
        <w:rPr>
          <w:rFonts w:ascii="Arial" w:hAnsi="Arial" w:cs="Arial"/>
        </w:rPr>
        <w:t xml:space="preserve"> think that because something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is too much of a demand, a burden of somebody else -- it goes bad and do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 xml:space="preserve">what you want to do, don't let people -- don't let people tell you </w:t>
      </w:r>
      <w:proofErr w:type="spellStart"/>
      <w:r w:rsidR="002A5405" w:rsidRPr="00CD62DE">
        <w:rPr>
          <w:rFonts w:ascii="Arial" w:hAnsi="Arial" w:cs="Arial"/>
        </w:rPr>
        <w:t>you</w:t>
      </w:r>
      <w:proofErr w:type="spellEnd"/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can't like have what you need because it's unsafe.</w:t>
      </w:r>
    </w:p>
    <w:p w14:paraId="7A29CA1C" w14:textId="450AFA3E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JOHNA WRIGHT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100%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Yes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Don't ever let someone tell you that you're a burden or that your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accommodations around feasible or aren't possible or won't work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You know yourself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You know what you need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You know how you're going to best succeed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That rhymes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That was great</w:t>
      </w:r>
      <w:r w:rsidRPr="00CD62DE">
        <w:rPr>
          <w:rFonts w:ascii="Arial" w:hAnsi="Arial" w:cs="Arial"/>
        </w:rPr>
        <w:t xml:space="preserve">. </w:t>
      </w:r>
    </w:p>
    <w:p w14:paraId="5C572B87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ab/>
      </w:r>
      <w:r w:rsidR="002A5405" w:rsidRPr="00CD62DE">
        <w:rPr>
          <w:rFonts w:ascii="Arial" w:hAnsi="Arial" w:cs="Arial"/>
        </w:rPr>
        <w:t>Thank you, girls, so much for sharing your experiences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really appreciate both of you being on the call tonight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What I'm going to do now is I'm going to transition into a Q&amp;A style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portion of the call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if anyone in the audience has questions or even if you have a story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that you might want to share or just anything that you feel compelled to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share about study abroad or anything related to that, definitely, you can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unmute and say your name and then I'll call on you or you can type in the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chat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 xml:space="preserve">If you want to </w:t>
      </w:r>
      <w:r w:rsidR="002A5405" w:rsidRPr="00CD62DE">
        <w:rPr>
          <w:rFonts w:ascii="Arial" w:hAnsi="Arial" w:cs="Arial"/>
        </w:rPr>
        <w:lastRenderedPageBreak/>
        <w:t>remain anonymous, you can also chat to me privately and I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will read your question anonymously</w:t>
      </w:r>
      <w:r w:rsidRPr="00CD62DE">
        <w:rPr>
          <w:rFonts w:ascii="Arial" w:hAnsi="Arial" w:cs="Arial"/>
        </w:rPr>
        <w:t xml:space="preserve">. </w:t>
      </w:r>
    </w:p>
    <w:p w14:paraId="0F18FD35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ab/>
      </w:r>
      <w:r w:rsidR="002A5405" w:rsidRPr="00CD62DE">
        <w:rPr>
          <w:rFonts w:ascii="Arial" w:hAnsi="Arial" w:cs="Arial"/>
        </w:rPr>
        <w:t>And Justin Harford, if you can help me monitor the chat box, please.</w:t>
      </w:r>
    </w:p>
    <w:p w14:paraId="0A695CC2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JUSTIN HARFORD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Yes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can do that.</w:t>
      </w:r>
    </w:p>
    <w:p w14:paraId="243BB9B9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JOHNA WRIGHT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And a clarification, questions can be answered or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asked to a single panelist or everyone, whatever you would like.</w:t>
      </w:r>
    </w:p>
    <w:p w14:paraId="46D6A692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JUSTIN HARFORD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 xml:space="preserve">Maybe in the meantime, </w:t>
      </w:r>
      <w:proofErr w:type="spellStart"/>
      <w:r w:rsidR="002A5405" w:rsidRPr="00CD62DE">
        <w:rPr>
          <w:rFonts w:ascii="Arial" w:hAnsi="Arial" w:cs="Arial"/>
        </w:rPr>
        <w:t>Johna</w:t>
      </w:r>
      <w:proofErr w:type="spellEnd"/>
      <w:r w:rsidR="002A5405" w:rsidRPr="00CD62DE">
        <w:rPr>
          <w:rFonts w:ascii="Arial" w:hAnsi="Arial" w:cs="Arial"/>
        </w:rPr>
        <w:t>, you can ask a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question for me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You said you felt you had to do double duty for the Fulbright Finland and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I wondered if there was any message that you got from the Fulbright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commission on that, inadvertent or purposeful about any doubts they had as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 blind woman and what information you would give to pushback against that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information or doubts.</w:t>
      </w:r>
    </w:p>
    <w:p w14:paraId="7C45E229" w14:textId="77777777" w:rsidR="002A5405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JOHNA WRIGHT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Thank you for asking that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Really good question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From the Fulbright Finland Foundation, I did not receive any pushback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From the Fulbright US Foundation, there was a bit of pushback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Of course, nothing was explicitly stated that my disability was going to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play a role in whether or not I received the grant, the fellowship, but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there was a bit of communication or miscommunication about if I was going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to be able to pass the medical examination to go abroad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Which it basically is just a glorified physical form, so I knew that I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would pass it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Plus my blindness would not in any way hinder my ability to study,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especially in a country such as Finland</w:t>
      </w:r>
      <w:r w:rsidRPr="00CD62DE">
        <w:rPr>
          <w:rFonts w:ascii="Arial" w:hAnsi="Arial" w:cs="Arial"/>
        </w:rPr>
        <w:t xml:space="preserve">.  </w:t>
      </w:r>
    </w:p>
    <w:p w14:paraId="6622A351" w14:textId="20022FE3" w:rsidR="00EE1B8D" w:rsidRPr="00CD62DE" w:rsidRDefault="002A5405" w:rsidP="00EE1B8D">
      <w:pPr>
        <w:pStyle w:val="ACS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D62DE">
        <w:rPr>
          <w:rFonts w:ascii="Arial" w:hAnsi="Arial" w:cs="Arial"/>
        </w:rPr>
        <w:t>They actually, in Finland, were very, very accommodating and still are, my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university and the Fulbright Commission in Finland</w:t>
      </w:r>
      <w:r w:rsidR="00EE1B8D" w:rsidRPr="00CD62DE">
        <w:rPr>
          <w:rFonts w:ascii="Arial" w:hAnsi="Arial" w:cs="Arial"/>
        </w:rPr>
        <w:t xml:space="preserve">.  </w:t>
      </w:r>
      <w:r w:rsidRPr="00CD62DE">
        <w:rPr>
          <w:rFonts w:ascii="Arial" w:hAnsi="Arial" w:cs="Arial"/>
        </w:rPr>
        <w:t>I just know from my experiences with people in the Fulbright US Foundation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and also applying for other -- I guess you could say prestigious -- I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don't want to sound like a braggart, because I have lots of things that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don't get done, but with me applying for other scholarships and not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getting them, and in the explanations for why I didn't get them, my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capabilities or my abilities were often mentioned</w:t>
      </w:r>
      <w:r w:rsidR="00EE1B8D" w:rsidRPr="00CD62DE">
        <w:rPr>
          <w:rFonts w:ascii="Arial" w:hAnsi="Arial" w:cs="Arial"/>
        </w:rPr>
        <w:t xml:space="preserve">.  </w:t>
      </w:r>
      <w:r w:rsidRPr="00CD62DE">
        <w:rPr>
          <w:rFonts w:ascii="Arial" w:hAnsi="Arial" w:cs="Arial"/>
        </w:rPr>
        <w:t>And I found that to be very disheartening and frustrating</w:t>
      </w:r>
      <w:r w:rsidR="00EE1B8D" w:rsidRPr="00CD62DE">
        <w:rPr>
          <w:rFonts w:ascii="Arial" w:hAnsi="Arial" w:cs="Arial"/>
        </w:rPr>
        <w:t xml:space="preserve">. </w:t>
      </w:r>
    </w:p>
    <w:p w14:paraId="0861753C" w14:textId="19BE11EF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ab/>
      </w:r>
      <w:r w:rsidR="002A5405" w:rsidRPr="00CD62DE">
        <w:rPr>
          <w:rFonts w:ascii="Arial" w:hAnsi="Arial" w:cs="Arial"/>
        </w:rPr>
        <w:t>What I would say that would be the best course of action, definitely do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not let it go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That's the first thing that you always get told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Oh, they didn't mean it that way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You know, there was probably just a better candidate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Which will always be their excuse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But if there is anything within their response that ever suggests to you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that it was because of a disability or that your disability played a role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in their decision, definitely -- I would start by writing them back an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email and asking for clarification, more information about why you weren't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accepted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You know, you could frame it politely, in a way such as, you know, I want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to improve for my next application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But I think also, you can definitely start by bringing your concerns that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your disability did have something to do with the decision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And if they come back and give you a -- you know, a whatever type of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response, what I found to be useful is starting off by going to a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professor</w:t>
      </w:r>
      <w:r w:rsidR="002A5405">
        <w:rPr>
          <w:rFonts w:ascii="Arial" w:hAnsi="Arial" w:cs="Arial"/>
        </w:rPr>
        <w:t>, o</w:t>
      </w:r>
      <w:r w:rsidR="002A5405" w:rsidRPr="00CD62DE">
        <w:rPr>
          <w:rFonts w:ascii="Arial" w:hAnsi="Arial" w:cs="Arial"/>
        </w:rPr>
        <w:t>ne that you really trust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They will fight for you to no end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That's definitely how I ended up getting the Fulbright Scholarship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have one of my professors and advisors, Dr</w:t>
      </w:r>
      <w:r w:rsidRPr="00CD62DE">
        <w:rPr>
          <w:rFonts w:ascii="Arial" w:hAnsi="Arial" w:cs="Arial"/>
        </w:rPr>
        <w:t xml:space="preserve">. </w:t>
      </w:r>
      <w:r w:rsidR="002A5405" w:rsidRPr="00CD62DE">
        <w:rPr>
          <w:rFonts w:ascii="Arial" w:hAnsi="Arial" w:cs="Arial"/>
        </w:rPr>
        <w:t>David Davis, a shout-out, I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have him to thank for basically being in my corner for four years and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fighting for me every single time I applied for a scholarship, for a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fellowship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Sometimes it worked out in my favor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Sometimes it didn't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But he really was there to assist me</w:t>
      </w:r>
      <w:r w:rsidRPr="00CD62DE">
        <w:rPr>
          <w:rFonts w:ascii="Arial" w:hAnsi="Arial" w:cs="Arial"/>
        </w:rPr>
        <w:t xml:space="preserve">. </w:t>
      </w:r>
    </w:p>
    <w:p w14:paraId="3087F2E3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ab/>
      </w:r>
      <w:r w:rsidR="002A5405" w:rsidRPr="00CD62DE">
        <w:rPr>
          <w:rFonts w:ascii="Arial" w:hAnsi="Arial" w:cs="Arial"/>
        </w:rPr>
        <w:t>And if that approach doesn't work, of course, I don't want to say, you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know, always jump to litigation as your first line of defense, but you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could have a lawsuit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mean, if someone explicitly were to say that your disability played a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role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would reach out to a disability organization that kind of aligns with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your specific disability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 xml:space="preserve">So, for example, I </w:t>
      </w:r>
      <w:r w:rsidR="002A5405" w:rsidRPr="00CD62DE">
        <w:rPr>
          <w:rFonts w:ascii="Arial" w:hAnsi="Arial" w:cs="Arial"/>
        </w:rPr>
        <w:lastRenderedPageBreak/>
        <w:t>would reach out to the National Federation of the Blind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because that's the organization that I'm a member, but I can always keep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my contact and reach out to me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have contacts I can connect you with if that happens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But yeah, I'm just here to support all of you and make sure we get you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abroad and get you a scholarship if you need it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Yeah, that's the end of my long explanation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That does happen often, so like I said, if you feel like you were cheated,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say something.</w:t>
      </w:r>
    </w:p>
    <w:p w14:paraId="0B3F6CDB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JUSTIN HARFORD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 xml:space="preserve">Thanks for the clarification, </w:t>
      </w:r>
      <w:proofErr w:type="spellStart"/>
      <w:r w:rsidR="002A5405" w:rsidRPr="00CD62DE">
        <w:rPr>
          <w:rFonts w:ascii="Arial" w:hAnsi="Arial" w:cs="Arial"/>
        </w:rPr>
        <w:t>Johna</w:t>
      </w:r>
      <w:proofErr w:type="spellEnd"/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you were able to get the Fulbright, weren't you?</w:t>
      </w:r>
    </w:p>
    <w:p w14:paraId="2DFA468B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JOHNA WRIGHT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Yes.</w:t>
      </w:r>
    </w:p>
    <w:p w14:paraId="5A049E5B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JUSTIN HARFORD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Perfect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Okay.</w:t>
      </w:r>
    </w:p>
    <w:p w14:paraId="3BCABF35" w14:textId="657CB04B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JOHNA WRIGHT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What my professor did for me and the Spanish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Fulbright Commission was really helpful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was able to get that scholarship.</w:t>
      </w:r>
    </w:p>
    <w:p w14:paraId="7921958E" w14:textId="6C162A92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JUSTIN HARFORD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Congratulations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think what you did with your professor was excellent and valuable and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definitely the litigation should be people's last line of defense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And it tends to be pretty sparing in the litigation it takes up and most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people are sophisticated for not communicating specific reasons if there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is something as blatant as the blindness, but the medical clearance struck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me, anyone applying for government scholarships, they need people applying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and there is a certain amount of -- mental health clearance is brutal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applied for Peace Corps six years ago and almost got taken out in the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medical clearance because my doctor said that I could not go anywhere that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I couldn't receive immediate care for my glaucoma, and my eye wasn't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stable, so that was a concern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 xml:space="preserve">And I -- </w:t>
      </w:r>
      <w:proofErr w:type="spellStart"/>
      <w:r w:rsidR="002A5405" w:rsidRPr="00CD62DE">
        <w:rPr>
          <w:rFonts w:ascii="Arial" w:hAnsi="Arial" w:cs="Arial"/>
        </w:rPr>
        <w:t>I</w:t>
      </w:r>
      <w:proofErr w:type="spellEnd"/>
      <w:r w:rsidR="002A5405" w:rsidRPr="00CD62DE">
        <w:rPr>
          <w:rFonts w:ascii="Arial" w:hAnsi="Arial" w:cs="Arial"/>
        </w:rPr>
        <w:t xml:space="preserve"> was going back and forth for a while with my placement folks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and they were quizzing me about my competence in Spanish and other kind of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assorted essentials which ultimately what they were doing was seeing in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they could place me in Costa Rica which would have been one of the Peace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Corps sites that I could have served in, but medical clearance is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something you have to keep an eye out for</w:t>
      </w:r>
      <w:r w:rsidRPr="00CD62DE">
        <w:rPr>
          <w:rFonts w:ascii="Arial" w:hAnsi="Arial" w:cs="Arial"/>
        </w:rPr>
        <w:t xml:space="preserve">. </w:t>
      </w:r>
    </w:p>
    <w:p w14:paraId="304104EF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ab/>
      </w:r>
      <w:r w:rsidR="002A5405" w:rsidRPr="00CD62DE">
        <w:rPr>
          <w:rFonts w:ascii="Arial" w:hAnsi="Arial" w:cs="Arial"/>
        </w:rPr>
        <w:t>I guess another question, I haven't heard people asking questions yet, but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Courtney Gross, so Courtney Gross, she's an advisor and if, what type of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support you wish you had from abroad staff prior to going abroad, from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professors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Quantitatively, did they share access information with you, whether they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helpful, did you have questions about accessibility they were able to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answer</w:t>
      </w:r>
      <w:r w:rsidRPr="00CD62DE">
        <w:rPr>
          <w:rFonts w:ascii="Arial" w:hAnsi="Arial" w:cs="Arial"/>
        </w:rPr>
        <w:t xml:space="preserve">?  </w:t>
      </w:r>
      <w:r w:rsidR="002A5405" w:rsidRPr="00CD62DE">
        <w:rPr>
          <w:rFonts w:ascii="Arial" w:hAnsi="Arial" w:cs="Arial"/>
        </w:rPr>
        <w:t>Was it steps that they made to provide accommodations</w:t>
      </w:r>
      <w:r w:rsidRPr="00CD62DE">
        <w:rPr>
          <w:rFonts w:ascii="Arial" w:hAnsi="Arial" w:cs="Arial"/>
        </w:rPr>
        <w:t xml:space="preserve">?  </w:t>
      </w:r>
      <w:r w:rsidR="002A5405" w:rsidRPr="00CD62DE">
        <w:rPr>
          <w:rFonts w:ascii="Arial" w:hAnsi="Arial" w:cs="Arial"/>
        </w:rPr>
        <w:t>Does anybody have any response to that?</w:t>
      </w:r>
    </w:p>
    <w:p w14:paraId="5C9448D2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JOHNA WRIGHT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No, you're good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was going to go.</w:t>
      </w:r>
    </w:p>
    <w:p w14:paraId="0F40912E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SWATHA NANDHAKUMAR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Yes for me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My professors were -- they sort of understood what I needed, but they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didn't quite have all the answers, so they couldn't tell me like how long,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tell me -- how they would -- so especially in Spain, the professors were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not up front about the test would be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I would spend like the morning getting up, getting up 7:00 in the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morning and going -- not having a break until 7:00 p.m., and I'd go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straight, like from classes to activities to like other activities, like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homework, and homework was -- and homework was not -- where the homework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was, so it was like a long day, and I couldn't handle long days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And I wish some of my professors like were more up front about that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And more like -- that they didn't -- they didn't sugar coat it, but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they -- up front with like how much I would spend in a day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yeah.</w:t>
      </w:r>
    </w:p>
    <w:p w14:paraId="6F9EC2C6" w14:textId="3B0E390D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JOHNA WRIGHT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Yeah, definitely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think that's something to keep in mind, the study abroad professor or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the study abroad coordinator, it would be super helpful for students with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physical disabilities or chronic illnesses if we could have some sort of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lastRenderedPageBreak/>
        <w:t>structure, what the day would be and how intensive it would be, both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mentally and physically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That would help a lot</w:t>
      </w:r>
      <w:r w:rsidRPr="00CD62DE">
        <w:rPr>
          <w:rFonts w:ascii="Arial" w:hAnsi="Arial" w:cs="Arial"/>
        </w:rPr>
        <w:t xml:space="preserve">. </w:t>
      </w:r>
    </w:p>
    <w:p w14:paraId="035E4D47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ab/>
      </w:r>
      <w:r w:rsidR="002A5405" w:rsidRPr="00CD62DE">
        <w:rPr>
          <w:rFonts w:ascii="Arial" w:hAnsi="Arial" w:cs="Arial"/>
        </w:rPr>
        <w:t>Sam, do you have anything</w:t>
      </w:r>
      <w:r w:rsidRPr="00CD62DE">
        <w:rPr>
          <w:rFonts w:ascii="Arial" w:hAnsi="Arial" w:cs="Arial"/>
        </w:rPr>
        <w:t xml:space="preserve">?  </w:t>
      </w:r>
      <w:r w:rsidR="002A5405" w:rsidRPr="00CD62DE">
        <w:rPr>
          <w:rFonts w:ascii="Arial" w:hAnsi="Arial" w:cs="Arial"/>
        </w:rPr>
        <w:t>I definitely do, but I want to give you all a chance first.</w:t>
      </w:r>
    </w:p>
    <w:p w14:paraId="5CCCCD97" w14:textId="53C754B0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SAMANTHA FLAX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Sure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I think a few different things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First, I was really lucky in that my study abroad professor was really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helpful helping me get in contact with the disability office at the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university I was going to be studying at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they were really helpful in terms of helping me get my accommodations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and, you know, letting them know what I need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it was really helpful that my home university was able to connect me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with the people I needed to talk to in Ireland</w:t>
      </w:r>
      <w:r w:rsidRPr="00CD62DE">
        <w:rPr>
          <w:rFonts w:ascii="Arial" w:hAnsi="Arial" w:cs="Arial"/>
        </w:rPr>
        <w:t xml:space="preserve">. </w:t>
      </w:r>
    </w:p>
    <w:p w14:paraId="50EFA70D" w14:textId="37F7F27F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ab/>
      </w:r>
      <w:r w:rsidR="002A5405" w:rsidRPr="00CD62DE">
        <w:rPr>
          <w:rFonts w:ascii="Arial" w:hAnsi="Arial" w:cs="Arial"/>
        </w:rPr>
        <w:t>So I think on a very general level, I think it's really important for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professors and the study abroad advisors to know what accommodations are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needed, what the process of getting accommodations -- I think even before,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having a student with a disability wanting to study abroad, I think that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probably should be incorporated into the general training or information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or how is even having that accessibility information on the study abroad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website, I think a lot of times one of the best ways to encourage</w:t>
      </w:r>
    </w:p>
    <w:p w14:paraId="3DD4AF62" w14:textId="34A5F808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ab/>
      </w:r>
      <w:r w:rsidR="002A5405" w:rsidRPr="00CD62DE">
        <w:rPr>
          <w:rFonts w:ascii="Arial" w:hAnsi="Arial" w:cs="Arial"/>
        </w:rPr>
        <w:t>accessibility and to be inclusive is to just have information available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and just sort of normalize it into the normal sort of information of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what's provided</w:t>
      </w:r>
      <w:r w:rsidRPr="00CD62DE">
        <w:rPr>
          <w:rFonts w:ascii="Arial" w:hAnsi="Arial" w:cs="Arial"/>
        </w:rPr>
        <w:t xml:space="preserve">. </w:t>
      </w:r>
    </w:p>
    <w:p w14:paraId="6A4AEB99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ab/>
      </w:r>
      <w:r w:rsidR="002A5405" w:rsidRPr="00CD62DE">
        <w:rPr>
          <w:rFonts w:ascii="Arial" w:hAnsi="Arial" w:cs="Arial"/>
        </w:rPr>
        <w:t>I think that that could encourage students who may not always consider to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study abroad to study abroad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overall, I think being informed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Another personal sort of like anecdote about that, I did another program,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it wasn't a study abroad but within the country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It was just going from my university to New York City, but I got very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close with the professor who ran the program, and she was writing my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recommendation for grad school, I asked if she was nervous about having me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in the program and she said no, because she had talked to my other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professors and seen me around campus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I think if advisors have concerns to be honest and communicate about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that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think a lot of times whether it's a professor or advisor or another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student, people worry and assume and not -- I wonder how someone will do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something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And I think sometimes the best thing in that situation is to ask and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openly communicate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I'd say making sure about information about people with disabilities is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readily accessible on any study abroad materials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For making sure that the programs that exist, you have connections to the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disability office, whatever is listed in that country, and then also, just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open communication, I think would be the main three things that I would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say are really important.</w:t>
      </w:r>
    </w:p>
    <w:p w14:paraId="13771A4B" w14:textId="573D30E9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JOHNA WRIGHT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Definitely agree with open communication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Both my study abroad advisors personally were amazing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Again, I'll shout-out Rebecca Anaya and Professor Armbruster if they watch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that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They made contact with the university I was interested in studying with or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maybe the top two choices and asked -- they gave them the lay of the land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in terms of my disability and what types of accommodations I received at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Mercer, which was my homeschool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-- home school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Of course with my consent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They talked about how they would be able to accommodate me on campus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And after that initial conversation when I had picked which school I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wanted to go with, they helped me through the process of applying for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accommodations at that university, since the process is fairly different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for each university that you study with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If you're not doing a program through a university, there are also, like,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for example, with South Africa, they also worked with the professors of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 xml:space="preserve">the class and kind of told them what </w:t>
      </w:r>
      <w:r w:rsidR="002A5405" w:rsidRPr="00CD62DE">
        <w:rPr>
          <w:rFonts w:ascii="Arial" w:hAnsi="Arial" w:cs="Arial"/>
        </w:rPr>
        <w:lastRenderedPageBreak/>
        <w:t>types of things I get in the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classroom, which they knew because I'd already taken a class with them,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but -- so that worked out</w:t>
      </w:r>
      <w:r w:rsidRPr="00CD62DE">
        <w:rPr>
          <w:rFonts w:ascii="Arial" w:hAnsi="Arial" w:cs="Arial"/>
        </w:rPr>
        <w:t xml:space="preserve">. </w:t>
      </w:r>
    </w:p>
    <w:p w14:paraId="18380D4E" w14:textId="77777777" w:rsidR="002A5405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ab/>
      </w:r>
      <w:r w:rsidR="002A5405" w:rsidRPr="00CD62DE">
        <w:rPr>
          <w:rFonts w:ascii="Arial" w:hAnsi="Arial" w:cs="Arial"/>
        </w:rPr>
        <w:t>Another thing that we worked on at Mercer that I can totally get new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contact with Rebecca for this, but we worked on a project where we reached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out to each of the universities that we have affiliate programs with, so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exchanges and such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guess maybe I shouldn't have said -- with which we have exchange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agreements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And I think that was like give or take 20 universities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And we kind of let them respond with their process for applying for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accommodation and what types of resources you can get from that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university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We didn't specify any type of disability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We just said for students with disabilities in general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And there was a -- responses, surprisingly, one of our most accessible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countries ended up being South Korea and Japan, certain we had trouble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with the university</w:t>
      </w:r>
      <w:r w:rsidRPr="00CD62DE">
        <w:rPr>
          <w:rFonts w:ascii="Arial" w:hAnsi="Arial" w:cs="Arial"/>
        </w:rPr>
        <w:t xml:space="preserve">.  </w:t>
      </w:r>
    </w:p>
    <w:p w14:paraId="17ACDA9B" w14:textId="3963370A" w:rsidR="00EE1B8D" w:rsidRPr="00CD62DE" w:rsidRDefault="002A5405" w:rsidP="00EE1B8D">
      <w:pPr>
        <w:pStyle w:val="ACS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D62DE">
        <w:rPr>
          <w:rFonts w:ascii="Arial" w:hAnsi="Arial" w:cs="Arial"/>
        </w:rPr>
        <w:t>I don't want to judge a country on a university, but in Germany, there was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a real disconnect how they defined the accommodations process versus how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we do</w:t>
      </w:r>
      <w:r w:rsidR="00EE1B8D" w:rsidRPr="00CD62DE">
        <w:rPr>
          <w:rFonts w:ascii="Arial" w:hAnsi="Arial" w:cs="Arial"/>
        </w:rPr>
        <w:t xml:space="preserve">.  </w:t>
      </w:r>
      <w:r w:rsidRPr="00CD62DE">
        <w:rPr>
          <w:rFonts w:ascii="Arial" w:hAnsi="Arial" w:cs="Arial"/>
        </w:rPr>
        <w:t>So just know -- don't let that deter you from going to Germany, because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Germans are great, but just know that it may be a very different process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than what you're used to</w:t>
      </w:r>
      <w:r w:rsidR="00EE1B8D" w:rsidRPr="00CD62DE">
        <w:rPr>
          <w:rFonts w:ascii="Arial" w:hAnsi="Arial" w:cs="Arial"/>
        </w:rPr>
        <w:t xml:space="preserve">.  </w:t>
      </w:r>
      <w:r w:rsidRPr="00CD62DE">
        <w:rPr>
          <w:rFonts w:ascii="Arial" w:hAnsi="Arial" w:cs="Arial"/>
        </w:rPr>
        <w:t>But yeah, to Courtney, who asked the question, I can definitely get you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those resources</w:t>
      </w:r>
      <w:r w:rsidR="00EE1B8D" w:rsidRPr="00CD62DE">
        <w:rPr>
          <w:rFonts w:ascii="Arial" w:hAnsi="Arial" w:cs="Arial"/>
        </w:rPr>
        <w:t xml:space="preserve">.  </w:t>
      </w:r>
      <w:r w:rsidRPr="00CD62DE">
        <w:rPr>
          <w:rFonts w:ascii="Arial" w:hAnsi="Arial" w:cs="Arial"/>
        </w:rPr>
        <w:t>And then the last thing I think that was really important, they helped me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look up information about the country itself and also what types of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organizations or resources would be there to support me as I was abroad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and they also, you know, gave me their WhatsApp numbers and I texted with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them when I was abroad</w:t>
      </w:r>
      <w:r w:rsidR="00EE1B8D" w:rsidRPr="00CD62DE">
        <w:rPr>
          <w:rFonts w:ascii="Arial" w:hAnsi="Arial" w:cs="Arial"/>
        </w:rPr>
        <w:t xml:space="preserve">.  </w:t>
      </w:r>
      <w:r w:rsidRPr="00CD62DE">
        <w:rPr>
          <w:rFonts w:ascii="Arial" w:hAnsi="Arial" w:cs="Arial"/>
        </w:rPr>
        <w:t>So basically, in Sweden, they gave me information for an organization of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the blind, which was super cool</w:t>
      </w:r>
      <w:r w:rsidR="00EE1B8D" w:rsidRPr="00CD62DE">
        <w:rPr>
          <w:rFonts w:ascii="Arial" w:hAnsi="Arial" w:cs="Arial"/>
        </w:rPr>
        <w:t xml:space="preserve">.  </w:t>
      </w:r>
      <w:r w:rsidRPr="00CD62DE">
        <w:rPr>
          <w:rFonts w:ascii="Arial" w:hAnsi="Arial" w:cs="Arial"/>
        </w:rPr>
        <w:t>They were there if I ever needed to reach out or had questions about the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city or anything like that</w:t>
      </w:r>
      <w:r w:rsidR="00EE1B8D" w:rsidRPr="00CD62DE">
        <w:rPr>
          <w:rFonts w:ascii="Arial" w:hAnsi="Arial" w:cs="Arial"/>
        </w:rPr>
        <w:t xml:space="preserve">. </w:t>
      </w:r>
    </w:p>
    <w:p w14:paraId="0E170D01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ab/>
      </w:r>
      <w:r w:rsidR="002A5405" w:rsidRPr="00CD62DE">
        <w:rPr>
          <w:rFonts w:ascii="Arial" w:hAnsi="Arial" w:cs="Arial"/>
        </w:rPr>
        <w:t>But, yeah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Yeah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Also, apologies if you heard a distressed sounding groan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That was my dog laying down</w:t>
      </w:r>
      <w:r w:rsidRPr="00CD62DE">
        <w:rPr>
          <w:rFonts w:ascii="Arial" w:hAnsi="Arial" w:cs="Arial"/>
        </w:rPr>
        <w:t xml:space="preserve">. </w:t>
      </w:r>
    </w:p>
    <w:p w14:paraId="0F4B5C5E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ab/>
      </w:r>
      <w:r w:rsidR="002A5405" w:rsidRPr="00CD62DE">
        <w:rPr>
          <w:rFonts w:ascii="Arial" w:hAnsi="Arial" w:cs="Arial"/>
        </w:rPr>
        <w:t>Justin, did we have any more questions in the chat?</w:t>
      </w:r>
    </w:p>
    <w:p w14:paraId="2A846DE4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JUSTIN HARFORD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One question, actually, just came up, kind of the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summary of it is -- I apologize if I don't get it verbatim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I'm listening on my screen reader and I'm not seeing it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The gist of it is, access technology is important for blind people to be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accessing information, of course, you know that material is the biggest,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and this leads to the question, which is, were you ever in an area with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limited access to internet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Or maybe you could more broadly state more limited access to materials or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resources.</w:t>
      </w:r>
    </w:p>
    <w:p w14:paraId="33DEDD20" w14:textId="35789E6B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JOHNA WRIGHT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I'll answer in a short way because we only have a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couple of minutes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But in South Africa when we went into the township there wasn't ready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access to stable internet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And there also wasn't, of course, ready access to the same kind of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luxuries we have, such as copying and faxing things and, you know,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printing out large-print documents and such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basically, the accommodation that was made during our workshop, instead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of me reading text that was printed on a sheet to interview our clients, I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just interviewed our clients by voice, because I already knew the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structure of the interview, and then had someone take notes of what the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conversation was</w:t>
      </w:r>
      <w:r w:rsidRPr="00CD62DE">
        <w:rPr>
          <w:rFonts w:ascii="Arial" w:hAnsi="Arial" w:cs="Arial"/>
        </w:rPr>
        <w:t xml:space="preserve">. </w:t>
      </w:r>
    </w:p>
    <w:p w14:paraId="2644BA0B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ab/>
      </w:r>
      <w:r w:rsidR="002A5405" w:rsidRPr="00CD62DE">
        <w:rPr>
          <w:rFonts w:ascii="Arial" w:hAnsi="Arial" w:cs="Arial"/>
        </w:rPr>
        <w:t>I will say normally if you're studying with a university there's probably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not a chance that you won't have stable access to internet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No matter what country you're studying in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Although I'm not 100% on that, so I'm not going to make any claims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But I think, you know, regardless of if you are in the developed world or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the developing world, you should have internet access at a university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 xml:space="preserve">But there are workarounds that you can </w:t>
      </w:r>
      <w:r w:rsidR="002A5405" w:rsidRPr="00CD62DE">
        <w:rPr>
          <w:rFonts w:ascii="Arial" w:hAnsi="Arial" w:cs="Arial"/>
        </w:rPr>
        <w:lastRenderedPageBreak/>
        <w:t>use in an emergency situation or if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you know ahead of time that you're not going to have internet, you can do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like I did with my professors and do things by voice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think that will just depend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It's more of a case by case situation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You'd have to work with whoever is in charge of your program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 xml:space="preserve">Sam, </w:t>
      </w:r>
      <w:proofErr w:type="spellStart"/>
      <w:r w:rsidR="002A5405" w:rsidRPr="00CD62DE">
        <w:rPr>
          <w:rFonts w:ascii="Arial" w:hAnsi="Arial" w:cs="Arial"/>
        </w:rPr>
        <w:t>Swatha</w:t>
      </w:r>
      <w:proofErr w:type="spellEnd"/>
      <w:r w:rsidR="002A5405" w:rsidRPr="00CD62DE">
        <w:rPr>
          <w:rFonts w:ascii="Arial" w:hAnsi="Arial" w:cs="Arial"/>
        </w:rPr>
        <w:t>, do you have any advice or experience in that area?</w:t>
      </w:r>
    </w:p>
    <w:p w14:paraId="6CB63272" w14:textId="35A20A0B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SAMANTHA FLAX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I think for my study abroad I was lucky because I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was basically able to get everything electronically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One thing I say, whether you're studying abroad or not, if there's a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problem with access to technology or some reason why you can't get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electronic documents or Braille documents or whatever you need, it's a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good time to talk with readers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Readers is something we don't use as much with the technology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don't have as much experience using readers as I probably should, but I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do think that's definitely an option to consider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think there's a lot of advantages to that when studying abroad,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particularly if you were to let someone who was a national student at that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university, it would sort of give you more of an opportunity to show your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abilities to interacting with the language of wherever you're studying</w:t>
      </w:r>
      <w:r w:rsidRPr="00CD62DE">
        <w:rPr>
          <w:rFonts w:ascii="Arial" w:hAnsi="Arial" w:cs="Arial"/>
        </w:rPr>
        <w:t xml:space="preserve">. </w:t>
      </w:r>
    </w:p>
    <w:p w14:paraId="494E8745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ab/>
      </w:r>
      <w:r w:rsidR="002A5405" w:rsidRPr="00CD62DE">
        <w:rPr>
          <w:rFonts w:ascii="Arial" w:hAnsi="Arial" w:cs="Arial"/>
        </w:rPr>
        <w:t>So I would say first trying to get materials using access, but if you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can't, have readers, and then have your own ways of recording and taking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notes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maybe that's making sure you have a -- making sure with people's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consent you can record interviews rather than taking notes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think just using different options to get what you need and to sort of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thing outside the box a little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But I think readers in that situation, if I were to think of a situation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where technology was an issue, I'd say that readers were probably the best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way to go.</w:t>
      </w:r>
    </w:p>
    <w:p w14:paraId="5FDEBEF6" w14:textId="77777777" w:rsidR="002A5405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JUSTIN HARFORD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This is Justin from Ability International, county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second Sam's comments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studied ten years ago in Chile, and in reference to the specific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question, you probably will have internet in most places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If nothing else, you'll have access to cell phone data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I think most internet is pretty ubiquitous these days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The university in South America, and I think I might be able to say this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is how it is at a lot of universities in South America, they had photocopy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machines so it was possible to scan books</w:t>
      </w:r>
      <w:r w:rsidR="002A5405">
        <w:rPr>
          <w:rFonts w:ascii="Arial" w:hAnsi="Arial" w:cs="Arial"/>
        </w:rPr>
        <w:t>.  I</w:t>
      </w:r>
      <w:r w:rsidR="002A5405" w:rsidRPr="00CD62DE">
        <w:rPr>
          <w:rFonts w:ascii="Arial" w:hAnsi="Arial" w:cs="Arial"/>
        </w:rPr>
        <w:t>t was common</w:t>
      </w:r>
      <w:r w:rsidR="002A5405">
        <w:rPr>
          <w:rFonts w:ascii="Arial" w:hAnsi="Arial" w:cs="Arial"/>
        </w:rPr>
        <w:t>.  A</w:t>
      </w:r>
      <w:r w:rsidR="002A5405" w:rsidRPr="00CD62DE">
        <w:rPr>
          <w:rFonts w:ascii="Arial" w:hAnsi="Arial" w:cs="Arial"/>
        </w:rPr>
        <w:t>ll students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had access to photocopying and it was about $5 or $10 US to copy a book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That would be a photocopy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But theoretically, there would be the possibility of scanning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The engineering department helps me to scan photocopies of books, which I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would just pay for to have photocopied like all the other students, and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then I recruited volunteer readers to help me with some of the other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The optical reader was not nearly as good as what you probably have access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to today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many times the photocopies did not process very well on my computer at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times, so I needed human readers as a backup</w:t>
      </w:r>
      <w:r w:rsidR="002A5405">
        <w:rPr>
          <w:rFonts w:ascii="Arial" w:hAnsi="Arial" w:cs="Arial"/>
        </w:rPr>
        <w:t xml:space="preserve">.  </w:t>
      </w:r>
    </w:p>
    <w:p w14:paraId="156871DB" w14:textId="7F50D208" w:rsidR="00EE1B8D" w:rsidRPr="00CD62DE" w:rsidRDefault="002A5405" w:rsidP="00EE1B8D">
      <w:pPr>
        <w:pStyle w:val="ACS"/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  <w:r w:rsidRPr="00CD62DE">
        <w:rPr>
          <w:rFonts w:ascii="Arial" w:hAnsi="Arial" w:cs="Arial"/>
        </w:rPr>
        <w:t>nd my program was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complicated, it was a full-on year in Chile</w:t>
      </w:r>
      <w:r w:rsidR="00EE1B8D" w:rsidRPr="00CD62DE">
        <w:rPr>
          <w:rFonts w:ascii="Arial" w:hAnsi="Arial" w:cs="Arial"/>
        </w:rPr>
        <w:t xml:space="preserve">.  </w:t>
      </w:r>
      <w:r w:rsidRPr="00CD62DE">
        <w:rPr>
          <w:rFonts w:ascii="Arial" w:hAnsi="Arial" w:cs="Arial"/>
        </w:rPr>
        <w:t>Each semester you choose your classes</w:t>
      </w:r>
      <w:r w:rsidR="00EE1B8D" w:rsidRPr="00CD62DE">
        <w:rPr>
          <w:rFonts w:ascii="Arial" w:hAnsi="Arial" w:cs="Arial"/>
        </w:rPr>
        <w:t xml:space="preserve">.  </w:t>
      </w:r>
      <w:r w:rsidRPr="00CD62DE">
        <w:rPr>
          <w:rFonts w:ascii="Arial" w:hAnsi="Arial" w:cs="Arial"/>
        </w:rPr>
        <w:t>So it was pretty hard to know in advance</w:t>
      </w:r>
      <w:r w:rsidR="00EE1B8D" w:rsidRPr="00CD62DE">
        <w:rPr>
          <w:rFonts w:ascii="Arial" w:hAnsi="Arial" w:cs="Arial"/>
        </w:rPr>
        <w:t xml:space="preserve">.  </w:t>
      </w:r>
      <w:r w:rsidRPr="00CD62DE">
        <w:rPr>
          <w:rFonts w:ascii="Arial" w:hAnsi="Arial" w:cs="Arial"/>
        </w:rPr>
        <w:t>So I think that's what necessitated that situation I was in</w:t>
      </w:r>
      <w:r w:rsidR="00EE1B8D" w:rsidRPr="00CD62DE">
        <w:rPr>
          <w:rFonts w:ascii="Arial" w:hAnsi="Arial" w:cs="Arial"/>
        </w:rPr>
        <w:t xml:space="preserve">.  </w:t>
      </w:r>
      <w:r w:rsidRPr="00CD62DE">
        <w:rPr>
          <w:rFonts w:ascii="Arial" w:hAnsi="Arial" w:cs="Arial"/>
        </w:rPr>
        <w:t>I spoke to a blind student who studied in Cuba, and it was more of an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arranged program and I think the biggest catch is students were required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to write assignments by hand and the teachers allowed him to do it on a</w:t>
      </w:r>
      <w:r w:rsidR="00EE1B8D" w:rsidRPr="00CD62DE">
        <w:rPr>
          <w:rFonts w:ascii="Arial" w:hAnsi="Arial" w:cs="Arial"/>
        </w:rPr>
        <w:t xml:space="preserve"> </w:t>
      </w:r>
      <w:r w:rsidRPr="00CD62DE">
        <w:rPr>
          <w:rFonts w:ascii="Arial" w:hAnsi="Arial" w:cs="Arial"/>
        </w:rPr>
        <w:t>thumb drive.</w:t>
      </w:r>
    </w:p>
    <w:p w14:paraId="1FAD310A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JOHNA WRIGHT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Awesome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Thank you so much for your insight, Justin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don't see any more questions at the moment and I know we are at time, so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I'll go ahead and wrap up, but I will -- I'll stop recording, but I'll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stay on the line for a few minutes in case anyone has questions and I will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send some follow-up communication after the meetings.</w:t>
      </w:r>
    </w:p>
    <w:p w14:paraId="052C4A2E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lastRenderedPageBreak/>
        <w:t xml:space="preserve">   &gt;&gt;</w:t>
      </w:r>
      <w:r w:rsidR="002A5405" w:rsidRPr="00CD62DE">
        <w:rPr>
          <w:rFonts w:ascii="Arial" w:hAnsi="Arial" w:cs="Arial"/>
        </w:rPr>
        <w:t xml:space="preserve"> JUSTIN HARFORD</w:t>
      </w:r>
      <w:r w:rsidRPr="00CD62DE">
        <w:rPr>
          <w:rFonts w:ascii="Arial" w:hAnsi="Arial" w:cs="Arial"/>
        </w:rPr>
        <w:t xml:space="preserve">:  </w:t>
      </w:r>
      <w:proofErr w:type="spellStart"/>
      <w:r w:rsidR="002A5405" w:rsidRPr="00CD62DE">
        <w:rPr>
          <w:rFonts w:ascii="Arial" w:hAnsi="Arial" w:cs="Arial"/>
        </w:rPr>
        <w:t>Johna</w:t>
      </w:r>
      <w:proofErr w:type="spellEnd"/>
      <w:r w:rsidR="002A5405" w:rsidRPr="00CD62DE">
        <w:rPr>
          <w:rFonts w:ascii="Arial" w:hAnsi="Arial" w:cs="Arial"/>
        </w:rPr>
        <w:t>, do you want to mention advising what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people might do or follow up on advising?</w:t>
      </w:r>
    </w:p>
    <w:p w14:paraId="3AA7B471" w14:textId="0F2673AC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JOHNA WRIGHT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Yeah, so on the follow-up information, I'll have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information for you to sign up for a one-to-one advising appointment, a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basically, those will be 30-minute spots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I'll probably ask you a few demographic questions ahead of time and what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kind of program you're interested in studying in, so if you fill that out,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I'll have that already, so I can really tailor the session to you and hope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you find a suitable program and kind of help with resources, help with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scholarships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For example, there's the Gilman Scholarship that I'm very familiar with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and tons of resources for finding scholarships for different programs, so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I can help from choosing a university to the process, logistical questions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or if you want to know how to get a cell phone when you're abroad,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anything like that, I can definitely help out with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But yeah, you'll get information about that within the next week,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hopefully within the next couple of days, but we'll see</w:t>
      </w:r>
      <w:r w:rsidRPr="00CD62DE">
        <w:rPr>
          <w:rFonts w:ascii="Arial" w:hAnsi="Arial" w:cs="Arial"/>
        </w:rPr>
        <w:t xml:space="preserve">. </w:t>
      </w:r>
    </w:p>
    <w:p w14:paraId="3ABBCC23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ab/>
      </w:r>
      <w:r w:rsidR="002A5405" w:rsidRPr="00CD62DE">
        <w:rPr>
          <w:rFonts w:ascii="Arial" w:hAnsi="Arial" w:cs="Arial"/>
        </w:rPr>
        <w:t xml:space="preserve">But yeah, as a final word, I want to thank our panelists, </w:t>
      </w:r>
      <w:proofErr w:type="spellStart"/>
      <w:r w:rsidR="002A5405" w:rsidRPr="00CD62DE">
        <w:rPr>
          <w:rFonts w:ascii="Arial" w:hAnsi="Arial" w:cs="Arial"/>
        </w:rPr>
        <w:t>Swatha</w:t>
      </w:r>
      <w:proofErr w:type="spellEnd"/>
      <w:r w:rsidR="002A5405" w:rsidRPr="00CD62DE">
        <w:rPr>
          <w:rFonts w:ascii="Arial" w:hAnsi="Arial" w:cs="Arial"/>
        </w:rPr>
        <w:t xml:space="preserve"> and Sam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again, you were amazing, thank you so much for donating your time to us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and this webinar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On behalf of myself, thank you to everyone who attended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 really enjoyed getting to share with you guys about my experiences and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hearing about others' experiences as well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You know, this is not the end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I do want to keep that door open for communication if anyone does need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or want to reach out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You know, definitely, you've got my email address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You can do that anytime</w:t>
      </w:r>
      <w:r w:rsidRPr="00CD62DE">
        <w:rPr>
          <w:rFonts w:ascii="Arial" w:hAnsi="Arial" w:cs="Arial"/>
        </w:rPr>
        <w:t xml:space="preserve">. </w:t>
      </w:r>
    </w:p>
    <w:p w14:paraId="4321F013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ab/>
      </w:r>
      <w:r w:rsidR="002A5405" w:rsidRPr="00CD62DE">
        <w:rPr>
          <w:rFonts w:ascii="Arial" w:hAnsi="Arial" w:cs="Arial"/>
        </w:rPr>
        <w:t>But just as a final word, I hope you gained something from this webinar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and I really hope to hear all about your adventures abroad when you decide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that it's appropriate to go abroad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definitely, email me with all your pictures and, you know, your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experiences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I'd love to hear that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So thank you guys, and I'm going to end the meeting here, but I'll leave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the room open for a few minutes afterwards if anyone has additional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questions for me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Have a great night, y'all!</w:t>
      </w:r>
    </w:p>
    <w:p w14:paraId="47959695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SWATHA NANDHAKUMAR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You too.</w:t>
      </w:r>
    </w:p>
    <w:p w14:paraId="6F740433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SAMANTHA FLAX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 xml:space="preserve">Thank you so much, </w:t>
      </w:r>
      <w:proofErr w:type="spellStart"/>
      <w:r w:rsidR="002A5405" w:rsidRPr="00CD62DE">
        <w:rPr>
          <w:rFonts w:ascii="Arial" w:hAnsi="Arial" w:cs="Arial"/>
        </w:rPr>
        <w:t>Johna</w:t>
      </w:r>
      <w:proofErr w:type="spellEnd"/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If anyone has questions for me, send them my way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You have my contact information.</w:t>
      </w:r>
    </w:p>
    <w:p w14:paraId="298F898F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JOHNA WRIGHT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Yes, I have contact information for both of our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panelists, so if you have questions of them, I can get you in contact.</w:t>
      </w:r>
    </w:p>
    <w:p w14:paraId="4AED6370" w14:textId="77777777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SAMANTHA FLAX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Have a great night, everyone.</w:t>
      </w:r>
    </w:p>
    <w:p w14:paraId="2E48ED07" w14:textId="100C8AFE" w:rsidR="00EE1B8D" w:rsidRPr="00CD62DE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 xml:space="preserve">   &gt;&gt;</w:t>
      </w:r>
      <w:r w:rsidR="002A5405" w:rsidRPr="00CD62DE">
        <w:rPr>
          <w:rFonts w:ascii="Arial" w:hAnsi="Arial" w:cs="Arial"/>
        </w:rPr>
        <w:t xml:space="preserve"> SWATHA NANDHAKUMAR</w:t>
      </w:r>
      <w:r w:rsidRPr="00CD62DE">
        <w:rPr>
          <w:rFonts w:ascii="Arial" w:hAnsi="Arial" w:cs="Arial"/>
        </w:rPr>
        <w:t xml:space="preserve">:  </w:t>
      </w:r>
      <w:r w:rsidR="002A5405" w:rsidRPr="00CD62DE">
        <w:rPr>
          <w:rFonts w:ascii="Arial" w:hAnsi="Arial" w:cs="Arial"/>
        </w:rPr>
        <w:t>Bye, everyone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Okay</w:t>
      </w:r>
      <w:r w:rsidRPr="00CD62DE">
        <w:rPr>
          <w:rFonts w:ascii="Arial" w:hAnsi="Arial" w:cs="Arial"/>
        </w:rPr>
        <w:t xml:space="preserve">.  </w:t>
      </w:r>
      <w:r w:rsidR="002A5405" w:rsidRPr="00CD62DE">
        <w:rPr>
          <w:rFonts w:ascii="Arial" w:hAnsi="Arial" w:cs="Arial"/>
        </w:rPr>
        <w:t>There are only three of us left in the room, one of which is the</w:t>
      </w:r>
      <w:r w:rsidRPr="00CD62DE">
        <w:rPr>
          <w:rFonts w:ascii="Arial" w:hAnsi="Arial" w:cs="Arial"/>
        </w:rPr>
        <w:t xml:space="preserve"> </w:t>
      </w:r>
      <w:r w:rsidR="002A5405" w:rsidRPr="00CD62DE">
        <w:rPr>
          <w:rFonts w:ascii="Arial" w:hAnsi="Arial" w:cs="Arial"/>
        </w:rPr>
        <w:t>captioner, I'm going to end the meeting now.</w:t>
      </w:r>
    </w:p>
    <w:p w14:paraId="03EDC277" w14:textId="3CCBF5AE" w:rsidR="00C07555" w:rsidRDefault="00EE1B8D" w:rsidP="00EE1B8D">
      <w:pPr>
        <w:pStyle w:val="ACS"/>
        <w:rPr>
          <w:rFonts w:ascii="Arial" w:hAnsi="Arial" w:cs="Arial"/>
        </w:rPr>
      </w:pPr>
      <w:r w:rsidRPr="00CD62DE">
        <w:rPr>
          <w:rFonts w:ascii="Arial" w:hAnsi="Arial" w:cs="Arial"/>
        </w:rPr>
        <w:tab/>
      </w:r>
      <w:r w:rsidR="002A5405" w:rsidRPr="00CD62DE">
        <w:rPr>
          <w:rFonts w:ascii="Arial" w:hAnsi="Arial" w:cs="Arial"/>
        </w:rPr>
        <w:t>(End of session 9:06 p.m.)</w:t>
      </w:r>
      <w:r w:rsidRPr="00CD62DE">
        <w:rPr>
          <w:rFonts w:ascii="Arial" w:hAnsi="Arial" w:cs="Arial"/>
        </w:rPr>
        <w:t xml:space="preserve"> </w:t>
      </w:r>
    </w:p>
    <w:p w14:paraId="5C0607A4" w14:textId="77777777" w:rsidR="001D466D" w:rsidRDefault="001D466D" w:rsidP="001D46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 *  *  *  *</w:t>
      </w:r>
    </w:p>
    <w:p w14:paraId="6E60084D" w14:textId="77777777" w:rsidR="001D466D" w:rsidRDefault="001D466D" w:rsidP="001D466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This document is in a rough-draft format. Communication Access Realtime Translation (CART) Captioning is provided in order to facilitate communication accessibility, and may not be a verbatim record of the proceedings.</w:t>
      </w:r>
    </w:p>
    <w:p w14:paraId="752B571F" w14:textId="77777777" w:rsidR="001D466D" w:rsidRPr="00B10943" w:rsidRDefault="001D466D" w:rsidP="001D46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 *  *  *  *</w:t>
      </w:r>
    </w:p>
    <w:p w14:paraId="779CF8E9" w14:textId="77777777" w:rsidR="001D466D" w:rsidRPr="00CD62DE" w:rsidRDefault="001D466D" w:rsidP="00EE1B8D">
      <w:pPr>
        <w:pStyle w:val="ACS"/>
        <w:rPr>
          <w:rFonts w:ascii="Arial" w:hAnsi="Arial" w:cs="Arial"/>
        </w:rPr>
      </w:pPr>
    </w:p>
    <w:sectPr w:rsidR="001D466D" w:rsidRPr="00CD62DE" w:rsidSect="001D466D">
      <w:pgSz w:w="12240" w:h="15840"/>
      <w:pgMar w:top="1440" w:right="1502" w:bottom="135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C2"/>
    <w:rsid w:val="0000307C"/>
    <w:rsid w:val="00006932"/>
    <w:rsid w:val="00012E76"/>
    <w:rsid w:val="000151F8"/>
    <w:rsid w:val="00015BC0"/>
    <w:rsid w:val="00017D72"/>
    <w:rsid w:val="00023F6C"/>
    <w:rsid w:val="00030B42"/>
    <w:rsid w:val="00035730"/>
    <w:rsid w:val="00044C06"/>
    <w:rsid w:val="0004728B"/>
    <w:rsid w:val="000517CF"/>
    <w:rsid w:val="0005231A"/>
    <w:rsid w:val="00056F19"/>
    <w:rsid w:val="00063316"/>
    <w:rsid w:val="00070C05"/>
    <w:rsid w:val="00071388"/>
    <w:rsid w:val="00080D8B"/>
    <w:rsid w:val="000830B7"/>
    <w:rsid w:val="00093300"/>
    <w:rsid w:val="00095B49"/>
    <w:rsid w:val="000A117E"/>
    <w:rsid w:val="000B557A"/>
    <w:rsid w:val="000B55E9"/>
    <w:rsid w:val="000C1E0F"/>
    <w:rsid w:val="000C482C"/>
    <w:rsid w:val="000D2904"/>
    <w:rsid w:val="000E175B"/>
    <w:rsid w:val="000E24BF"/>
    <w:rsid w:val="000E348C"/>
    <w:rsid w:val="000E3BE9"/>
    <w:rsid w:val="000F2F93"/>
    <w:rsid w:val="001022FC"/>
    <w:rsid w:val="00103776"/>
    <w:rsid w:val="00104A87"/>
    <w:rsid w:val="00105B78"/>
    <w:rsid w:val="00107A43"/>
    <w:rsid w:val="00107E23"/>
    <w:rsid w:val="001109F3"/>
    <w:rsid w:val="0011312B"/>
    <w:rsid w:val="0011411B"/>
    <w:rsid w:val="0012341D"/>
    <w:rsid w:val="00131FD1"/>
    <w:rsid w:val="00133F76"/>
    <w:rsid w:val="0013456D"/>
    <w:rsid w:val="00142B08"/>
    <w:rsid w:val="00151906"/>
    <w:rsid w:val="001627F5"/>
    <w:rsid w:val="00164BCE"/>
    <w:rsid w:val="001661ED"/>
    <w:rsid w:val="00172B45"/>
    <w:rsid w:val="0019118A"/>
    <w:rsid w:val="001C2995"/>
    <w:rsid w:val="001C6E1C"/>
    <w:rsid w:val="001D466D"/>
    <w:rsid w:val="001E40F5"/>
    <w:rsid w:val="001E51E5"/>
    <w:rsid w:val="001E5598"/>
    <w:rsid w:val="001F2C96"/>
    <w:rsid w:val="001F5BEF"/>
    <w:rsid w:val="001F5C87"/>
    <w:rsid w:val="001F632B"/>
    <w:rsid w:val="0021542A"/>
    <w:rsid w:val="002204D0"/>
    <w:rsid w:val="00225711"/>
    <w:rsid w:val="00230102"/>
    <w:rsid w:val="00234D1D"/>
    <w:rsid w:val="00236DCF"/>
    <w:rsid w:val="00243EA9"/>
    <w:rsid w:val="00253366"/>
    <w:rsid w:val="0025378D"/>
    <w:rsid w:val="0025606F"/>
    <w:rsid w:val="00260C79"/>
    <w:rsid w:val="00280575"/>
    <w:rsid w:val="002805DD"/>
    <w:rsid w:val="002807B2"/>
    <w:rsid w:val="0029425C"/>
    <w:rsid w:val="0029752D"/>
    <w:rsid w:val="00297CED"/>
    <w:rsid w:val="00297FAE"/>
    <w:rsid w:val="002A3C7A"/>
    <w:rsid w:val="002A5405"/>
    <w:rsid w:val="002A7244"/>
    <w:rsid w:val="002C0BF6"/>
    <w:rsid w:val="002D21D1"/>
    <w:rsid w:val="002D698F"/>
    <w:rsid w:val="002E294A"/>
    <w:rsid w:val="002E676E"/>
    <w:rsid w:val="002F0A91"/>
    <w:rsid w:val="002F1F6E"/>
    <w:rsid w:val="002F4F53"/>
    <w:rsid w:val="0030103B"/>
    <w:rsid w:val="00313D13"/>
    <w:rsid w:val="00330BAF"/>
    <w:rsid w:val="00330DC7"/>
    <w:rsid w:val="00330FE9"/>
    <w:rsid w:val="00332723"/>
    <w:rsid w:val="00337846"/>
    <w:rsid w:val="003403D5"/>
    <w:rsid w:val="00347A24"/>
    <w:rsid w:val="00352764"/>
    <w:rsid w:val="00363435"/>
    <w:rsid w:val="00365899"/>
    <w:rsid w:val="0038104C"/>
    <w:rsid w:val="003868E1"/>
    <w:rsid w:val="003A558B"/>
    <w:rsid w:val="003B187D"/>
    <w:rsid w:val="003B5B33"/>
    <w:rsid w:val="003B726D"/>
    <w:rsid w:val="003C0627"/>
    <w:rsid w:val="003C0AC9"/>
    <w:rsid w:val="003C31D9"/>
    <w:rsid w:val="003E5799"/>
    <w:rsid w:val="003E5A21"/>
    <w:rsid w:val="00400831"/>
    <w:rsid w:val="00402744"/>
    <w:rsid w:val="00407BC0"/>
    <w:rsid w:val="00413E08"/>
    <w:rsid w:val="00417A0D"/>
    <w:rsid w:val="00417FD5"/>
    <w:rsid w:val="00424369"/>
    <w:rsid w:val="00424D13"/>
    <w:rsid w:val="004277C6"/>
    <w:rsid w:val="00430ED2"/>
    <w:rsid w:val="00433C77"/>
    <w:rsid w:val="004415C0"/>
    <w:rsid w:val="0044259E"/>
    <w:rsid w:val="00453207"/>
    <w:rsid w:val="004560BA"/>
    <w:rsid w:val="004562F1"/>
    <w:rsid w:val="00487ADB"/>
    <w:rsid w:val="0049052A"/>
    <w:rsid w:val="00493E18"/>
    <w:rsid w:val="00494073"/>
    <w:rsid w:val="004979CC"/>
    <w:rsid w:val="004A0071"/>
    <w:rsid w:val="004B215A"/>
    <w:rsid w:val="004C1046"/>
    <w:rsid w:val="004D7798"/>
    <w:rsid w:val="004E1105"/>
    <w:rsid w:val="004E3633"/>
    <w:rsid w:val="004F3BAF"/>
    <w:rsid w:val="004F78CE"/>
    <w:rsid w:val="005005F6"/>
    <w:rsid w:val="005048B7"/>
    <w:rsid w:val="00505325"/>
    <w:rsid w:val="005060CC"/>
    <w:rsid w:val="005101D5"/>
    <w:rsid w:val="00510494"/>
    <w:rsid w:val="005246C0"/>
    <w:rsid w:val="00530447"/>
    <w:rsid w:val="0053178B"/>
    <w:rsid w:val="00533141"/>
    <w:rsid w:val="00565637"/>
    <w:rsid w:val="005671D2"/>
    <w:rsid w:val="00567848"/>
    <w:rsid w:val="00572F23"/>
    <w:rsid w:val="005747B5"/>
    <w:rsid w:val="00577947"/>
    <w:rsid w:val="005A4FFD"/>
    <w:rsid w:val="005A7688"/>
    <w:rsid w:val="005C25F9"/>
    <w:rsid w:val="005D2A55"/>
    <w:rsid w:val="005E053A"/>
    <w:rsid w:val="005E2748"/>
    <w:rsid w:val="005E4DAA"/>
    <w:rsid w:val="005E634B"/>
    <w:rsid w:val="005F4DB1"/>
    <w:rsid w:val="006023BC"/>
    <w:rsid w:val="00607760"/>
    <w:rsid w:val="00607BC2"/>
    <w:rsid w:val="00613B27"/>
    <w:rsid w:val="00623E96"/>
    <w:rsid w:val="006502A8"/>
    <w:rsid w:val="00652A15"/>
    <w:rsid w:val="00655F21"/>
    <w:rsid w:val="006776BE"/>
    <w:rsid w:val="00683E35"/>
    <w:rsid w:val="006946D3"/>
    <w:rsid w:val="006A234E"/>
    <w:rsid w:val="006A2EDD"/>
    <w:rsid w:val="006B73FB"/>
    <w:rsid w:val="006B74D7"/>
    <w:rsid w:val="006C180B"/>
    <w:rsid w:val="006C6F1C"/>
    <w:rsid w:val="006D0EE9"/>
    <w:rsid w:val="006E5F4D"/>
    <w:rsid w:val="006F540B"/>
    <w:rsid w:val="0070536F"/>
    <w:rsid w:val="0070561E"/>
    <w:rsid w:val="00706AB7"/>
    <w:rsid w:val="00713616"/>
    <w:rsid w:val="0072396E"/>
    <w:rsid w:val="00724A82"/>
    <w:rsid w:val="00733816"/>
    <w:rsid w:val="00744622"/>
    <w:rsid w:val="007464F8"/>
    <w:rsid w:val="007474F4"/>
    <w:rsid w:val="007523EC"/>
    <w:rsid w:val="00752E8D"/>
    <w:rsid w:val="0075593E"/>
    <w:rsid w:val="0075715F"/>
    <w:rsid w:val="007613ED"/>
    <w:rsid w:val="00765625"/>
    <w:rsid w:val="00775465"/>
    <w:rsid w:val="007760AB"/>
    <w:rsid w:val="0078002A"/>
    <w:rsid w:val="00785B51"/>
    <w:rsid w:val="00796DCC"/>
    <w:rsid w:val="007972F9"/>
    <w:rsid w:val="007A6003"/>
    <w:rsid w:val="007A722D"/>
    <w:rsid w:val="007D2876"/>
    <w:rsid w:val="007F0DC5"/>
    <w:rsid w:val="007F7AB0"/>
    <w:rsid w:val="00801296"/>
    <w:rsid w:val="0080212D"/>
    <w:rsid w:val="008037CF"/>
    <w:rsid w:val="00805A8D"/>
    <w:rsid w:val="0080683F"/>
    <w:rsid w:val="0081386C"/>
    <w:rsid w:val="00825596"/>
    <w:rsid w:val="00826C72"/>
    <w:rsid w:val="008313EE"/>
    <w:rsid w:val="00834564"/>
    <w:rsid w:val="00834951"/>
    <w:rsid w:val="008405C5"/>
    <w:rsid w:val="0084133A"/>
    <w:rsid w:val="008432FF"/>
    <w:rsid w:val="00847F0D"/>
    <w:rsid w:val="008546AB"/>
    <w:rsid w:val="00860F22"/>
    <w:rsid w:val="008658F4"/>
    <w:rsid w:val="00867CF7"/>
    <w:rsid w:val="00875F1D"/>
    <w:rsid w:val="00885413"/>
    <w:rsid w:val="008935B6"/>
    <w:rsid w:val="008A1248"/>
    <w:rsid w:val="008B753B"/>
    <w:rsid w:val="008C128C"/>
    <w:rsid w:val="008E3DB4"/>
    <w:rsid w:val="008F2B10"/>
    <w:rsid w:val="008F5799"/>
    <w:rsid w:val="00904AD0"/>
    <w:rsid w:val="009064D4"/>
    <w:rsid w:val="009206A6"/>
    <w:rsid w:val="00921AFE"/>
    <w:rsid w:val="009260E2"/>
    <w:rsid w:val="00930A9E"/>
    <w:rsid w:val="00931F0D"/>
    <w:rsid w:val="009328AA"/>
    <w:rsid w:val="009459D4"/>
    <w:rsid w:val="00972A53"/>
    <w:rsid w:val="00973FE0"/>
    <w:rsid w:val="00974D68"/>
    <w:rsid w:val="00987EB6"/>
    <w:rsid w:val="009A2A81"/>
    <w:rsid w:val="009A377D"/>
    <w:rsid w:val="009A5F1E"/>
    <w:rsid w:val="009A7E08"/>
    <w:rsid w:val="009B265F"/>
    <w:rsid w:val="009C1A00"/>
    <w:rsid w:val="009C29CE"/>
    <w:rsid w:val="009C5623"/>
    <w:rsid w:val="009C5E3E"/>
    <w:rsid w:val="009D23EF"/>
    <w:rsid w:val="009D46D2"/>
    <w:rsid w:val="009D4AB0"/>
    <w:rsid w:val="009D6EC8"/>
    <w:rsid w:val="009D7494"/>
    <w:rsid w:val="009D7D47"/>
    <w:rsid w:val="009E73FB"/>
    <w:rsid w:val="009F37BB"/>
    <w:rsid w:val="00A01495"/>
    <w:rsid w:val="00A06F18"/>
    <w:rsid w:val="00A212BF"/>
    <w:rsid w:val="00A239E5"/>
    <w:rsid w:val="00A25710"/>
    <w:rsid w:val="00A27E29"/>
    <w:rsid w:val="00A34414"/>
    <w:rsid w:val="00A52C72"/>
    <w:rsid w:val="00A570E6"/>
    <w:rsid w:val="00A60A99"/>
    <w:rsid w:val="00A6216D"/>
    <w:rsid w:val="00A66D7E"/>
    <w:rsid w:val="00A76B67"/>
    <w:rsid w:val="00A87F20"/>
    <w:rsid w:val="00A9005B"/>
    <w:rsid w:val="00A90111"/>
    <w:rsid w:val="00A9199B"/>
    <w:rsid w:val="00A9595F"/>
    <w:rsid w:val="00AA2AF3"/>
    <w:rsid w:val="00AA4E27"/>
    <w:rsid w:val="00AA5496"/>
    <w:rsid w:val="00AA6652"/>
    <w:rsid w:val="00AA6A5A"/>
    <w:rsid w:val="00AA7C17"/>
    <w:rsid w:val="00AB3FBA"/>
    <w:rsid w:val="00AB65BA"/>
    <w:rsid w:val="00AC4197"/>
    <w:rsid w:val="00AC4DF3"/>
    <w:rsid w:val="00AD3E89"/>
    <w:rsid w:val="00AD7409"/>
    <w:rsid w:val="00AE288E"/>
    <w:rsid w:val="00AE4622"/>
    <w:rsid w:val="00AE6100"/>
    <w:rsid w:val="00AE77DA"/>
    <w:rsid w:val="00AF3D76"/>
    <w:rsid w:val="00B06550"/>
    <w:rsid w:val="00B1230E"/>
    <w:rsid w:val="00B3549B"/>
    <w:rsid w:val="00B53326"/>
    <w:rsid w:val="00B55D1A"/>
    <w:rsid w:val="00B62327"/>
    <w:rsid w:val="00B63E30"/>
    <w:rsid w:val="00B6440C"/>
    <w:rsid w:val="00B65AA0"/>
    <w:rsid w:val="00B777CE"/>
    <w:rsid w:val="00B81D95"/>
    <w:rsid w:val="00B86557"/>
    <w:rsid w:val="00BA0105"/>
    <w:rsid w:val="00BA25BD"/>
    <w:rsid w:val="00BA3626"/>
    <w:rsid w:val="00BA3D2E"/>
    <w:rsid w:val="00BB21F4"/>
    <w:rsid w:val="00BB22B4"/>
    <w:rsid w:val="00BB45FF"/>
    <w:rsid w:val="00BC0CD9"/>
    <w:rsid w:val="00BC2542"/>
    <w:rsid w:val="00BC2E9C"/>
    <w:rsid w:val="00BC3FB8"/>
    <w:rsid w:val="00BD116C"/>
    <w:rsid w:val="00BD154D"/>
    <w:rsid w:val="00BD366F"/>
    <w:rsid w:val="00BD4E35"/>
    <w:rsid w:val="00BD66B7"/>
    <w:rsid w:val="00BD688A"/>
    <w:rsid w:val="00BD70BD"/>
    <w:rsid w:val="00BE08A0"/>
    <w:rsid w:val="00BE4D24"/>
    <w:rsid w:val="00BE52B7"/>
    <w:rsid w:val="00BE5460"/>
    <w:rsid w:val="00BE7A86"/>
    <w:rsid w:val="00BF1C83"/>
    <w:rsid w:val="00C07555"/>
    <w:rsid w:val="00C12C75"/>
    <w:rsid w:val="00C12E44"/>
    <w:rsid w:val="00C21AE8"/>
    <w:rsid w:val="00C27462"/>
    <w:rsid w:val="00C31919"/>
    <w:rsid w:val="00C4203B"/>
    <w:rsid w:val="00C4795E"/>
    <w:rsid w:val="00C47B0D"/>
    <w:rsid w:val="00C57A59"/>
    <w:rsid w:val="00C626D3"/>
    <w:rsid w:val="00C66328"/>
    <w:rsid w:val="00C7649E"/>
    <w:rsid w:val="00C771E9"/>
    <w:rsid w:val="00C80491"/>
    <w:rsid w:val="00C81567"/>
    <w:rsid w:val="00C9545D"/>
    <w:rsid w:val="00C95D95"/>
    <w:rsid w:val="00C9728E"/>
    <w:rsid w:val="00CA1BE9"/>
    <w:rsid w:val="00CA25AD"/>
    <w:rsid w:val="00CA33F2"/>
    <w:rsid w:val="00CB2365"/>
    <w:rsid w:val="00CB5322"/>
    <w:rsid w:val="00CC5CB0"/>
    <w:rsid w:val="00CD11DE"/>
    <w:rsid w:val="00CD45F2"/>
    <w:rsid w:val="00CD538A"/>
    <w:rsid w:val="00CD5E16"/>
    <w:rsid w:val="00CD62DE"/>
    <w:rsid w:val="00CD7330"/>
    <w:rsid w:val="00CF6084"/>
    <w:rsid w:val="00CF7EAB"/>
    <w:rsid w:val="00D0042B"/>
    <w:rsid w:val="00D022A4"/>
    <w:rsid w:val="00D03B5D"/>
    <w:rsid w:val="00D04F99"/>
    <w:rsid w:val="00D07387"/>
    <w:rsid w:val="00D11260"/>
    <w:rsid w:val="00D26AC1"/>
    <w:rsid w:val="00D322BA"/>
    <w:rsid w:val="00D41D1C"/>
    <w:rsid w:val="00D4588A"/>
    <w:rsid w:val="00D6310F"/>
    <w:rsid w:val="00DA1D6F"/>
    <w:rsid w:val="00DA51E1"/>
    <w:rsid w:val="00DA70ED"/>
    <w:rsid w:val="00DB70D6"/>
    <w:rsid w:val="00DD069A"/>
    <w:rsid w:val="00DD1530"/>
    <w:rsid w:val="00DD6A85"/>
    <w:rsid w:val="00DE5525"/>
    <w:rsid w:val="00DE735B"/>
    <w:rsid w:val="00E017F1"/>
    <w:rsid w:val="00E0273A"/>
    <w:rsid w:val="00E11D85"/>
    <w:rsid w:val="00E15480"/>
    <w:rsid w:val="00E253B9"/>
    <w:rsid w:val="00E2685B"/>
    <w:rsid w:val="00E411E5"/>
    <w:rsid w:val="00E429BF"/>
    <w:rsid w:val="00E45625"/>
    <w:rsid w:val="00E50653"/>
    <w:rsid w:val="00E52D70"/>
    <w:rsid w:val="00E65266"/>
    <w:rsid w:val="00E6618E"/>
    <w:rsid w:val="00E66C73"/>
    <w:rsid w:val="00E71AFF"/>
    <w:rsid w:val="00E71FD4"/>
    <w:rsid w:val="00E73432"/>
    <w:rsid w:val="00E97F4D"/>
    <w:rsid w:val="00EA6A66"/>
    <w:rsid w:val="00EB41E7"/>
    <w:rsid w:val="00ED0ADE"/>
    <w:rsid w:val="00EE1B8D"/>
    <w:rsid w:val="00EE68B0"/>
    <w:rsid w:val="00EF258E"/>
    <w:rsid w:val="00EF51A6"/>
    <w:rsid w:val="00F02381"/>
    <w:rsid w:val="00F24275"/>
    <w:rsid w:val="00F256BC"/>
    <w:rsid w:val="00F3055D"/>
    <w:rsid w:val="00F404EC"/>
    <w:rsid w:val="00F442F0"/>
    <w:rsid w:val="00F52291"/>
    <w:rsid w:val="00F5619F"/>
    <w:rsid w:val="00F834A0"/>
    <w:rsid w:val="00FA21A9"/>
    <w:rsid w:val="00FB2AC2"/>
    <w:rsid w:val="00FD2FF3"/>
    <w:rsid w:val="00FE1BD7"/>
    <w:rsid w:val="00FE4989"/>
    <w:rsid w:val="00FE5A4F"/>
    <w:rsid w:val="00FF149B"/>
    <w:rsid w:val="00FF2598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5513F"/>
  <w15:chartTrackingRefBased/>
  <w15:docId w15:val="{1779909E-8CCF-407D-99EB-CFA1F2E6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2D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SWordDocuments">
    <w:name w:val="ACS Word Documents"/>
    <w:basedOn w:val="NoSpacing"/>
    <w:link w:val="ACSWordDocumentsChar"/>
    <w:autoRedefine/>
    <w:qFormat/>
    <w:rsid w:val="0049052A"/>
    <w:pPr>
      <w:tabs>
        <w:tab w:val="left" w:pos="432"/>
      </w:tabs>
    </w:pPr>
    <w:rPr>
      <w:rFonts w:ascii="Courier New" w:hAnsi="Courier New" w:cs="Courier New"/>
      <w:sz w:val="24"/>
      <w:szCs w:val="21"/>
    </w:rPr>
  </w:style>
  <w:style w:type="character" w:customStyle="1" w:styleId="ACSWordDocumentsChar">
    <w:name w:val="ACS Word Documents Char"/>
    <w:basedOn w:val="DefaultParagraphFont"/>
    <w:link w:val="ACSWordDocuments"/>
    <w:rsid w:val="0049052A"/>
    <w:rPr>
      <w:rFonts w:ascii="Courier New" w:hAnsi="Courier New" w:cs="Courier New"/>
      <w:sz w:val="24"/>
      <w:szCs w:val="21"/>
    </w:rPr>
  </w:style>
  <w:style w:type="paragraph" w:styleId="NoSpacing">
    <w:name w:val="No Spacing"/>
    <w:uiPriority w:val="1"/>
    <w:qFormat/>
    <w:rsid w:val="00A76B67"/>
    <w:pPr>
      <w:spacing w:after="0" w:line="240" w:lineRule="auto"/>
    </w:pPr>
  </w:style>
  <w:style w:type="paragraph" w:customStyle="1" w:styleId="AccessResources">
    <w:name w:val="Access Resources"/>
    <w:basedOn w:val="NoSpacing"/>
    <w:link w:val="AccessResourcesChar"/>
    <w:autoRedefine/>
    <w:qFormat/>
    <w:rsid w:val="0049052A"/>
    <w:pPr>
      <w:tabs>
        <w:tab w:val="left" w:pos="720"/>
      </w:tabs>
    </w:pPr>
    <w:rPr>
      <w:rFonts w:ascii="Arial" w:hAnsi="Arial" w:cs="Courier New"/>
      <w:sz w:val="24"/>
      <w:szCs w:val="21"/>
    </w:rPr>
  </w:style>
  <w:style w:type="character" w:customStyle="1" w:styleId="AccessResourcesChar">
    <w:name w:val="Access Resources Char"/>
    <w:basedOn w:val="DefaultParagraphFont"/>
    <w:link w:val="AccessResources"/>
    <w:rsid w:val="0049052A"/>
    <w:rPr>
      <w:rFonts w:ascii="Arial" w:hAnsi="Arial" w:cs="Courier New"/>
      <w:sz w:val="24"/>
      <w:szCs w:val="21"/>
    </w:rPr>
  </w:style>
  <w:style w:type="paragraph" w:customStyle="1" w:styleId="ACS">
    <w:name w:val="ACS"/>
    <w:basedOn w:val="AccessResources"/>
    <w:link w:val="ACSChar"/>
    <w:qFormat/>
    <w:rsid w:val="0049052A"/>
    <w:pPr>
      <w:tabs>
        <w:tab w:val="clear" w:pos="720"/>
        <w:tab w:val="left" w:pos="432"/>
      </w:tabs>
    </w:pPr>
    <w:rPr>
      <w:rFonts w:ascii="Courier New" w:hAnsi="Courier New"/>
    </w:rPr>
  </w:style>
  <w:style w:type="character" w:customStyle="1" w:styleId="ACSChar">
    <w:name w:val="ACS Char"/>
    <w:basedOn w:val="AccessResourcesChar"/>
    <w:link w:val="ACS"/>
    <w:rsid w:val="0049052A"/>
    <w:rPr>
      <w:rFonts w:ascii="Courier New" w:hAnsi="Courier New" w:cs="Courier New"/>
      <w:sz w:val="24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C07555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7555"/>
    <w:rPr>
      <w:rFonts w:ascii="Consolas" w:hAnsi="Consolas"/>
      <w:sz w:val="21"/>
      <w:szCs w:val="21"/>
    </w:rPr>
  </w:style>
  <w:style w:type="paragraph" w:customStyle="1" w:styleId="Fixed">
    <w:name w:val="Fixed"/>
    <w:rsid w:val="00CD62DE"/>
    <w:pPr>
      <w:widowControl w:val="0"/>
      <w:autoSpaceDE w:val="0"/>
      <w:autoSpaceDN w:val="0"/>
      <w:adjustRightInd w:val="0"/>
      <w:spacing w:after="0" w:line="528" w:lineRule="atLeast"/>
      <w:ind w:right="1440" w:firstLine="432"/>
    </w:pPr>
    <w:rPr>
      <w:rFonts w:ascii="Courier New" w:eastAsia="Times New Roman" w:hAnsi="Courier New" w:cs="Courier New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CD62DE"/>
    <w:pPr>
      <w:widowControl w:val="0"/>
      <w:tabs>
        <w:tab w:val="left" w:pos="432"/>
        <w:tab w:val="left" w:pos="1152"/>
        <w:tab w:val="left" w:pos="158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CD62DE"/>
    <w:rPr>
      <w:rFonts w:ascii="Courier New" w:eastAsia="Times New Roman" w:hAnsi="Courier New" w:cs="Courier New"/>
      <w:sz w:val="24"/>
      <w:szCs w:val="24"/>
    </w:rPr>
  </w:style>
  <w:style w:type="character" w:styleId="Strong">
    <w:name w:val="Strong"/>
    <w:uiPriority w:val="22"/>
    <w:qFormat/>
    <w:rsid w:val="00CD6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6963</Words>
  <Characters>39693</Characters>
  <Application>Microsoft Office Word</Application>
  <DocSecurity>0</DocSecurity>
  <Lines>330</Lines>
  <Paragraphs>93</Paragraphs>
  <ScaleCrop>false</ScaleCrop>
  <Company/>
  <LinksUpToDate>false</LinksUpToDate>
  <CharactersWithSpaces>46563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Nichols</dc:creator>
  <cp:keywords/>
  <dc:description/>
  <cp:lastModifiedBy>Heidi T</cp:lastModifiedBy>
  <cp:revision>2</cp:revision>
  <dcterms:created xsi:type="dcterms:W3CDTF">2020-10-19T21:00:00Z</dcterms:created>
  <dcterms:modified xsi:type="dcterms:W3CDTF">2020-10-19T21:00:00Z</dcterms:modified>
</cp:coreProperties>
</file>